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06F3" w14:textId="11A8BCAC" w:rsidR="00AB1D8F" w:rsidRPr="00AB1D8F" w:rsidRDefault="00AB1D8F" w:rsidP="00AB1D8F">
      <w:pPr>
        <w:jc w:val="center"/>
        <w:rPr>
          <w:sz w:val="28"/>
          <w:szCs w:val="28"/>
        </w:rPr>
      </w:pPr>
      <w:r w:rsidRPr="0059479C">
        <w:rPr>
          <w:sz w:val="28"/>
          <w:szCs w:val="28"/>
        </w:rPr>
        <w:t>PEDIATRICIANS WITH PRIVILEGES AT SENTARA LEIGH HOSPITAL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46"/>
        <w:gridCol w:w="2331"/>
        <w:gridCol w:w="2358"/>
      </w:tblGrid>
      <w:tr w:rsidR="00AB1D8F" w14:paraId="611BA91A" w14:textId="77777777" w:rsidTr="00AB1D8F"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14:paraId="3C3D03E5" w14:textId="16C9CF7D" w:rsidR="00AB1D8F" w:rsidRDefault="00AB1D8F" w:rsidP="00AB1D8F">
            <w:pPr>
              <w:jc w:val="center"/>
            </w:pPr>
            <w:r w:rsidRPr="00AB1D8F">
              <w:t xml:space="preserve">PRACTICE </w:t>
            </w:r>
            <w:r>
              <w:t>/</w:t>
            </w:r>
            <w:r w:rsidRPr="00AB1D8F">
              <w:t xml:space="preserve"> PROVIDERS</w:t>
            </w:r>
          </w:p>
        </w:tc>
        <w:tc>
          <w:tcPr>
            <w:tcW w:w="4689" w:type="dxa"/>
            <w:gridSpan w:val="2"/>
            <w:vAlign w:val="center"/>
          </w:tcPr>
          <w:p w14:paraId="0EAB6A5A" w14:textId="48175C16" w:rsidR="00AB1D8F" w:rsidRDefault="00AB1D8F" w:rsidP="00AB1D8F">
            <w:pPr>
              <w:jc w:val="center"/>
            </w:pPr>
            <w:r>
              <w:t>LOCATION(S)</w:t>
            </w:r>
          </w:p>
        </w:tc>
      </w:tr>
      <w:tr w:rsidR="00A17B68" w:rsidRPr="00A17B68" w14:paraId="286A9810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5E716CAA" w14:textId="77777777" w:rsidR="00A17B68" w:rsidRPr="00615F41" w:rsidRDefault="00A17B68" w:rsidP="00AB1D8F">
            <w:pPr>
              <w:ind w:right="-120"/>
              <w:rPr>
                <w:b/>
                <w:bCs/>
                <w:lang w:val="es-ES"/>
              </w:rPr>
            </w:pPr>
            <w:proofErr w:type="spellStart"/>
            <w:r w:rsidRPr="00615F41">
              <w:rPr>
                <w:b/>
                <w:bCs/>
                <w:lang w:val="es-ES"/>
              </w:rPr>
              <w:t>Pediatric</w:t>
            </w:r>
            <w:proofErr w:type="spellEnd"/>
            <w:r w:rsidRPr="00615F41">
              <w:rPr>
                <w:b/>
                <w:bCs/>
                <w:lang w:val="es-ES"/>
              </w:rPr>
              <w:t xml:space="preserve"> </w:t>
            </w:r>
            <w:proofErr w:type="spellStart"/>
            <w:r w:rsidRPr="00615F41">
              <w:rPr>
                <w:b/>
                <w:bCs/>
                <w:lang w:val="es-ES"/>
              </w:rPr>
              <w:t>Diagnostic</w:t>
            </w:r>
            <w:proofErr w:type="spellEnd"/>
            <w:r w:rsidRPr="00615F41">
              <w:rPr>
                <w:b/>
                <w:bCs/>
                <w:lang w:val="es-ES"/>
              </w:rPr>
              <w:t xml:space="preserve"> Center</w:t>
            </w:r>
          </w:p>
          <w:p w14:paraId="32A9E0A7" w14:textId="687F6098" w:rsidR="00A17B68" w:rsidRPr="00A17B68" w:rsidRDefault="00A17B68" w:rsidP="00AB1D8F">
            <w:pPr>
              <w:ind w:right="-120"/>
              <w:rPr>
                <w:lang w:val="es-ES"/>
              </w:rPr>
            </w:pPr>
            <w:r w:rsidRPr="00615F41">
              <w:rPr>
                <w:lang w:val="es-ES"/>
              </w:rPr>
              <w:t>https://www.chkd.org/our-doctors/our-pediatricians/pdc-pediatrics/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06BAFEC7" w14:textId="77777777" w:rsidR="00AB1D8F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 xml:space="preserve">6161 </w:t>
            </w:r>
            <w:proofErr w:type="spellStart"/>
            <w:r w:rsidRPr="00F662C0">
              <w:rPr>
                <w:lang w:val="fr-FR"/>
              </w:rPr>
              <w:t>Kempsville</w:t>
            </w:r>
            <w:proofErr w:type="spellEnd"/>
            <w:r w:rsidRPr="00F662C0">
              <w:rPr>
                <w:lang w:val="fr-FR"/>
              </w:rPr>
              <w:t xml:space="preserve"> Circle</w:t>
            </w:r>
            <w:r w:rsidR="00AB1D8F">
              <w:rPr>
                <w:lang w:val="fr-FR"/>
              </w:rPr>
              <w:t>,</w:t>
            </w:r>
          </w:p>
          <w:p w14:paraId="78249D8B" w14:textId="4ECCCC98" w:rsidR="00A17B68" w:rsidRPr="00F662C0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>Ste 101</w:t>
            </w:r>
          </w:p>
          <w:p w14:paraId="2FBCDDED" w14:textId="77777777" w:rsidR="00A17B68" w:rsidRPr="00F662C0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 xml:space="preserve">Norfolk, VA </w:t>
            </w:r>
          </w:p>
          <w:p w14:paraId="3A1C2DED" w14:textId="7B9A8D75" w:rsidR="00A17B68" w:rsidRPr="00A17B68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>(757) 668-4980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63E53F98" w14:textId="77777777" w:rsidR="00A17B68" w:rsidRDefault="00A17B68" w:rsidP="00AB1D8F">
            <w:r>
              <w:t>2021 Concert Drive</w:t>
            </w:r>
          </w:p>
          <w:p w14:paraId="6CC5931E" w14:textId="77777777" w:rsidR="00A17B68" w:rsidRDefault="00A17B68" w:rsidP="00AB1D8F">
            <w:r>
              <w:t>Virginia Beach, VA</w:t>
            </w:r>
          </w:p>
          <w:p w14:paraId="661AACF8" w14:textId="72A9CB20" w:rsidR="00A17B68" w:rsidRPr="00A17B68" w:rsidRDefault="00A17B68" w:rsidP="00AB1D8F">
            <w:r>
              <w:t>(757) 453-6711</w:t>
            </w:r>
          </w:p>
        </w:tc>
      </w:tr>
      <w:tr w:rsidR="00A17B68" w:rsidRPr="00A17B68" w14:paraId="1E9B28BE" w14:textId="77777777" w:rsidTr="00AB1D8F">
        <w:trPr>
          <w:trHeight w:val="1232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97CF74" w14:textId="77777777" w:rsidR="00A17B68" w:rsidRPr="00F662C0" w:rsidRDefault="00A17B68" w:rsidP="00AB1D8F">
            <w:pPr>
              <w:ind w:right="-120"/>
            </w:pPr>
            <w:r w:rsidRPr="00A17B68">
              <w:t xml:space="preserve">   </w:t>
            </w:r>
            <w:r w:rsidRPr="00F662C0">
              <w:t>Kimberly Barker, MD</w:t>
            </w:r>
          </w:p>
          <w:p w14:paraId="3FFE65B0" w14:textId="77777777" w:rsidR="00A17B68" w:rsidRPr="00AB1D8F" w:rsidRDefault="00A17B68" w:rsidP="00AB1D8F">
            <w:pPr>
              <w:ind w:right="-120"/>
              <w:rPr>
                <w:lang w:val="fr-FR"/>
              </w:rPr>
            </w:pPr>
            <w:r w:rsidRPr="00AB1D8F">
              <w:rPr>
                <w:lang w:val="fr-FR"/>
              </w:rPr>
              <w:t xml:space="preserve">   </w:t>
            </w:r>
            <w:proofErr w:type="spellStart"/>
            <w:r w:rsidRPr="00AB1D8F">
              <w:rPr>
                <w:lang w:val="fr-FR"/>
              </w:rPr>
              <w:t>Ernette</w:t>
            </w:r>
            <w:proofErr w:type="spellEnd"/>
            <w:r w:rsidRPr="00AB1D8F">
              <w:rPr>
                <w:lang w:val="fr-FR"/>
              </w:rPr>
              <w:t xml:space="preserve"> Benson-</w:t>
            </w:r>
            <w:proofErr w:type="spellStart"/>
            <w:r w:rsidRPr="00AB1D8F">
              <w:rPr>
                <w:lang w:val="fr-FR"/>
              </w:rPr>
              <w:t>Foulk</w:t>
            </w:r>
            <w:proofErr w:type="spellEnd"/>
            <w:r w:rsidRPr="00AB1D8F">
              <w:rPr>
                <w:lang w:val="fr-FR"/>
              </w:rPr>
              <w:t>, MD</w:t>
            </w:r>
          </w:p>
          <w:p w14:paraId="1D8FF4E5" w14:textId="77777777" w:rsidR="00A17B68" w:rsidRPr="00F662C0" w:rsidRDefault="00A17B68" w:rsidP="00AB1D8F">
            <w:pPr>
              <w:ind w:right="-120"/>
              <w:rPr>
                <w:lang w:val="fr-FR"/>
              </w:rPr>
            </w:pPr>
            <w:r w:rsidRPr="00AB1D8F">
              <w:rPr>
                <w:lang w:val="fr-FR"/>
              </w:rPr>
              <w:t xml:space="preserve">   </w:t>
            </w:r>
            <w:r w:rsidRPr="00F662C0">
              <w:rPr>
                <w:lang w:val="fr-FR"/>
              </w:rPr>
              <w:t>Laura Charette, MD</w:t>
            </w:r>
          </w:p>
          <w:p w14:paraId="56AD33C9" w14:textId="79A98AF2" w:rsidR="00A17B68" w:rsidRPr="00A17B68" w:rsidRDefault="00A17B68" w:rsidP="00AB1D8F">
            <w:pPr>
              <w:ind w:right="-120"/>
              <w:rPr>
                <w:lang w:val="fr-FR"/>
              </w:rPr>
            </w:pPr>
            <w:r w:rsidRPr="00615F41">
              <w:rPr>
                <w:lang w:val="fr-FR"/>
              </w:rPr>
              <w:t xml:space="preserve">   Bernadette </w:t>
            </w:r>
            <w:proofErr w:type="spellStart"/>
            <w:r w:rsidRPr="00615F41">
              <w:rPr>
                <w:lang w:val="fr-FR"/>
              </w:rPr>
              <w:t>Leidel</w:t>
            </w:r>
            <w:proofErr w:type="spellEnd"/>
            <w:r w:rsidRPr="00615F41">
              <w:rPr>
                <w:lang w:val="fr-FR"/>
              </w:rPr>
              <w:t>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31C725" w14:textId="77777777" w:rsidR="00A17B68" w:rsidRPr="00615F41" w:rsidRDefault="00A17B68" w:rsidP="00AB1D8F">
            <w:pPr>
              <w:ind w:right="-120"/>
              <w:rPr>
                <w:lang w:val="es-ES"/>
              </w:rPr>
            </w:pPr>
            <w:r w:rsidRPr="00A17B68">
              <w:rPr>
                <w:lang w:val="es-ES"/>
              </w:rPr>
              <w:t xml:space="preserve">   </w:t>
            </w:r>
            <w:r w:rsidRPr="00615F41">
              <w:rPr>
                <w:lang w:val="es-ES"/>
              </w:rPr>
              <w:t>Jung Park, MD</w:t>
            </w:r>
          </w:p>
          <w:p w14:paraId="74B1A69D" w14:textId="77777777" w:rsidR="00A17B68" w:rsidRPr="00F662C0" w:rsidRDefault="00A17B68" w:rsidP="00AB1D8F">
            <w:pPr>
              <w:ind w:right="-120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Pr="00F662C0">
              <w:rPr>
                <w:lang w:val="es-ES"/>
              </w:rPr>
              <w:t xml:space="preserve">Nivea </w:t>
            </w:r>
            <w:proofErr w:type="spellStart"/>
            <w:r w:rsidRPr="00F662C0">
              <w:rPr>
                <w:lang w:val="es-ES"/>
              </w:rPr>
              <w:t>Velazquez</w:t>
            </w:r>
            <w:proofErr w:type="spellEnd"/>
            <w:r w:rsidRPr="00F662C0">
              <w:rPr>
                <w:lang w:val="es-ES"/>
              </w:rPr>
              <w:t>, MD</w:t>
            </w:r>
          </w:p>
          <w:p w14:paraId="4DA896B6" w14:textId="5E51BC82" w:rsidR="00A17B68" w:rsidRPr="00A17B68" w:rsidRDefault="00A17B68" w:rsidP="00AB1D8F">
            <w:pPr>
              <w:rPr>
                <w:lang w:val="fr-FR"/>
              </w:rPr>
            </w:pPr>
            <w:r>
              <w:rPr>
                <w:lang w:val="es-ES"/>
              </w:rPr>
              <w:t xml:space="preserve">   </w:t>
            </w:r>
            <w:r w:rsidRPr="00615F41">
              <w:rPr>
                <w:lang w:val="es-ES"/>
              </w:rPr>
              <w:t>Kathleen Wiley, MD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57AAA526" w14:textId="2F1FF5C7" w:rsidR="00A17B68" w:rsidRPr="00A17B68" w:rsidRDefault="00A17B68" w:rsidP="00AB1D8F">
            <w:pPr>
              <w:rPr>
                <w:lang w:val="fr-FR"/>
              </w:rPr>
            </w:pPr>
          </w:p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88E8543" w14:textId="1D5BC019" w:rsidR="00A17B68" w:rsidRPr="00A17B68" w:rsidRDefault="00A17B68" w:rsidP="00AB1D8F"/>
        </w:tc>
      </w:tr>
      <w:tr w:rsidR="00A17B68" w:rsidRPr="00A17B68" w14:paraId="706E0537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62814234" w14:textId="77777777" w:rsidR="00A17B68" w:rsidRPr="00245AAF" w:rsidRDefault="00A17B68" w:rsidP="00AB1D8F">
            <w:pPr>
              <w:ind w:right="-120"/>
              <w:rPr>
                <w:b/>
                <w:bCs/>
              </w:rPr>
            </w:pPr>
            <w:r w:rsidRPr="00245AAF">
              <w:rPr>
                <w:b/>
                <w:bCs/>
              </w:rPr>
              <w:t>Pediatric Associates</w:t>
            </w:r>
          </w:p>
          <w:p w14:paraId="3DA20019" w14:textId="433489BD" w:rsidR="00A17B68" w:rsidRPr="00A17B68" w:rsidRDefault="00A17B68" w:rsidP="00AB1D8F">
            <w:pPr>
              <w:ind w:right="-120"/>
            </w:pPr>
            <w:r w:rsidRPr="00615F41">
              <w:t>https://www.chkd.org/our-doctors/our-pediatricians/pediatric-associates/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716BFC00" w14:textId="77777777" w:rsidR="00A17B68" w:rsidRDefault="00A17B68" w:rsidP="00AB1D8F">
            <w:r>
              <w:t>1909 Granby St</w:t>
            </w:r>
          </w:p>
          <w:p w14:paraId="56AF6EE7" w14:textId="77777777" w:rsidR="00A17B68" w:rsidRDefault="00A17B68" w:rsidP="00AB1D8F">
            <w:r>
              <w:t>Norfolk, VA</w:t>
            </w:r>
          </w:p>
          <w:p w14:paraId="0AEA9AF3" w14:textId="233E8B22" w:rsidR="00A17B68" w:rsidRPr="00A17B68" w:rsidRDefault="00A17B68" w:rsidP="00AB1D8F">
            <w:r>
              <w:t>(757) 640-0022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5D0C4255" w14:textId="77777777" w:rsidR="00A17B68" w:rsidRDefault="00A17B68" w:rsidP="00AB1D8F">
            <w:r>
              <w:t>880 Kempsville Rd</w:t>
            </w:r>
          </w:p>
          <w:p w14:paraId="3A59A0FA" w14:textId="77777777" w:rsidR="00A17B68" w:rsidRDefault="00A17B68" w:rsidP="00AB1D8F">
            <w:r>
              <w:t>Norfolk, VA</w:t>
            </w:r>
          </w:p>
          <w:p w14:paraId="654703EA" w14:textId="1B817874" w:rsidR="00A17B68" w:rsidRPr="00A17B68" w:rsidRDefault="00A17B68" w:rsidP="00AB1D8F">
            <w:r>
              <w:t>(757) 466-6582</w:t>
            </w:r>
          </w:p>
        </w:tc>
      </w:tr>
      <w:tr w:rsidR="00A17B68" w:rsidRPr="00A17B68" w14:paraId="45B3B1F3" w14:textId="77777777" w:rsidTr="00AB1D8F">
        <w:trPr>
          <w:trHeight w:val="161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1B46E1" w14:textId="77777777" w:rsidR="00A17B68" w:rsidRDefault="00A17B68" w:rsidP="00AB1D8F">
            <w:pPr>
              <w:ind w:right="-120"/>
            </w:pPr>
            <w:r>
              <w:t xml:space="preserve">   Dean C </w:t>
            </w:r>
            <w:proofErr w:type="spellStart"/>
            <w:r>
              <w:t>Cauley</w:t>
            </w:r>
            <w:proofErr w:type="spellEnd"/>
            <w:r>
              <w:t>, MD</w:t>
            </w:r>
          </w:p>
          <w:p w14:paraId="3F7B24E4" w14:textId="77777777" w:rsidR="00A17B68" w:rsidRDefault="00A17B68" w:rsidP="00AB1D8F">
            <w:pPr>
              <w:ind w:right="-120"/>
            </w:pPr>
            <w:r>
              <w:t xml:space="preserve">   Stephen Kirshenbaum, MD</w:t>
            </w:r>
          </w:p>
          <w:p w14:paraId="72432208" w14:textId="77777777" w:rsidR="00A17B68" w:rsidRDefault="00A17B68" w:rsidP="00AB1D8F">
            <w:pPr>
              <w:ind w:right="-120"/>
            </w:pPr>
            <w:r>
              <w:t xml:space="preserve">   Jennifer </w:t>
            </w:r>
            <w:proofErr w:type="spellStart"/>
            <w:r>
              <w:t>Livingood</w:t>
            </w:r>
            <w:proofErr w:type="spellEnd"/>
            <w:r>
              <w:t>, MD</w:t>
            </w:r>
          </w:p>
          <w:p w14:paraId="147D79A1" w14:textId="77777777" w:rsidR="00A17B68" w:rsidRDefault="00A17B68" w:rsidP="00AB1D8F">
            <w:pPr>
              <w:ind w:right="-120"/>
            </w:pPr>
            <w:r>
              <w:t xml:space="preserve">   Windy Mason-Leslie, MD</w:t>
            </w:r>
          </w:p>
          <w:p w14:paraId="545319E4" w14:textId="71F95827" w:rsidR="00A17B68" w:rsidRPr="00A17B68" w:rsidRDefault="00A17B68" w:rsidP="00AB1D8F">
            <w:pPr>
              <w:ind w:right="-120"/>
            </w:pPr>
            <w:r>
              <w:t xml:space="preserve">   Christopher Jesus Meeks, DO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2343E4" w14:textId="77777777" w:rsidR="00A17B68" w:rsidRDefault="00A17B68" w:rsidP="00AB1D8F">
            <w:pPr>
              <w:ind w:right="-120"/>
            </w:pPr>
            <w:r>
              <w:t xml:space="preserve">   Elizabeth Meredith, MD</w:t>
            </w:r>
          </w:p>
          <w:p w14:paraId="51F05872" w14:textId="77777777" w:rsidR="00A17B68" w:rsidRDefault="00A17B68" w:rsidP="00AB1D8F">
            <w:pPr>
              <w:ind w:right="-120"/>
            </w:pPr>
            <w:r>
              <w:t xml:space="preserve">   Victor </w:t>
            </w:r>
            <w:proofErr w:type="spellStart"/>
            <w:r>
              <w:t>Mickunas</w:t>
            </w:r>
            <w:proofErr w:type="spellEnd"/>
            <w:r>
              <w:t>, MD</w:t>
            </w:r>
          </w:p>
          <w:p w14:paraId="0C7DE65B" w14:textId="77777777" w:rsidR="00A17B68" w:rsidRDefault="00A17B68" w:rsidP="00AB1D8F">
            <w:pPr>
              <w:ind w:right="-120"/>
            </w:pPr>
            <w:r>
              <w:t xml:space="preserve">   Emily </w:t>
            </w:r>
            <w:proofErr w:type="spellStart"/>
            <w:r>
              <w:t>Schank</w:t>
            </w:r>
            <w:proofErr w:type="spellEnd"/>
            <w:r>
              <w:t>, MD</w:t>
            </w:r>
          </w:p>
          <w:p w14:paraId="54FAFBD6" w14:textId="77777777" w:rsidR="00A17B68" w:rsidRDefault="00A17B68" w:rsidP="00AB1D8F">
            <w:pPr>
              <w:ind w:right="-120"/>
            </w:pPr>
            <w:r>
              <w:t xml:space="preserve">   Kimberly Schindler, MD</w:t>
            </w:r>
          </w:p>
          <w:p w14:paraId="131524C2" w14:textId="3B9C2539" w:rsidR="00A17B68" w:rsidRPr="00A17B68" w:rsidRDefault="00A17B68" w:rsidP="00AB1D8F">
            <w:r>
              <w:t xml:space="preserve">   Erica Willis, DO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2D2FF3A7" w14:textId="32408CF2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A32AF5" w14:textId="1ECA96EA" w:rsidR="00A17B68" w:rsidRPr="00A17B68" w:rsidRDefault="00A17B68" w:rsidP="00AB1D8F"/>
        </w:tc>
      </w:tr>
      <w:tr w:rsidR="00A17B68" w:rsidRPr="00A17B68" w14:paraId="2405B739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64EE328B" w14:textId="77777777" w:rsidR="00A17B68" w:rsidRPr="00F84AB6" w:rsidRDefault="00A17B68" w:rsidP="00AB1D8F">
            <w:pPr>
              <w:ind w:right="-120"/>
            </w:pPr>
            <w:r w:rsidRPr="00F84AB6">
              <w:rPr>
                <w:b/>
                <w:bCs/>
              </w:rPr>
              <w:t>Pediatric Specialists</w:t>
            </w:r>
          </w:p>
          <w:p w14:paraId="2F549B89" w14:textId="2115DDA8" w:rsidR="00A17B68" w:rsidRPr="00A17B68" w:rsidRDefault="00A17B68" w:rsidP="00AB1D8F">
            <w:r w:rsidRPr="00F84AB6">
              <w:t>www.chkd.org/Our-Doctors/Our-Pediatricians/Pediatric-Specialists/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3195EFB8" w14:textId="77777777" w:rsidR="00A17B68" w:rsidRDefault="00A17B68" w:rsidP="00AB1D8F">
            <w:r>
              <w:t>Amelia Building:</w:t>
            </w:r>
          </w:p>
          <w:p w14:paraId="601A44A0" w14:textId="77777777" w:rsidR="00A17B68" w:rsidRDefault="00A17B68" w:rsidP="00AB1D8F">
            <w:r>
              <w:t xml:space="preserve">885 Kempsville Road  </w:t>
            </w:r>
          </w:p>
          <w:p w14:paraId="6AC7A5B5" w14:textId="77777777" w:rsidR="00A17B68" w:rsidRDefault="00A17B68" w:rsidP="00AB1D8F">
            <w:r>
              <w:t xml:space="preserve">Norfolk, VA </w:t>
            </w:r>
          </w:p>
          <w:p w14:paraId="082D0D10" w14:textId="77777777" w:rsidR="00A17B68" w:rsidRDefault="00A17B68" w:rsidP="00AB1D8F">
            <w:r>
              <w:t>(757) 461-6342</w:t>
            </w:r>
          </w:p>
          <w:p w14:paraId="435ADF7A" w14:textId="77777777" w:rsidR="00A17B68" w:rsidRDefault="00A17B68" w:rsidP="00AB1D8F"/>
          <w:p w14:paraId="103C1BCC" w14:textId="77777777" w:rsidR="00A17B68" w:rsidRDefault="00A17B68" w:rsidP="00AB1D8F">
            <w:r>
              <w:t>DePaul:</w:t>
            </w:r>
          </w:p>
          <w:p w14:paraId="0512885A" w14:textId="77777777" w:rsidR="00AB1D8F" w:rsidRDefault="00A17B68" w:rsidP="00AB1D8F">
            <w:r>
              <w:t>155 Kingsley Lane,</w:t>
            </w:r>
          </w:p>
          <w:p w14:paraId="6D0317BB" w14:textId="330590AE" w:rsidR="00A17B68" w:rsidRDefault="00A17B68" w:rsidP="00AB1D8F">
            <w:r>
              <w:t xml:space="preserve">Ste 200 </w:t>
            </w:r>
          </w:p>
          <w:p w14:paraId="2AB24ABC" w14:textId="77777777" w:rsidR="00A17B68" w:rsidRDefault="00A17B68" w:rsidP="00AB1D8F">
            <w:r>
              <w:t xml:space="preserve">Norfolk, VA </w:t>
            </w:r>
          </w:p>
          <w:p w14:paraId="14E9D40F" w14:textId="77777777" w:rsidR="00A17B68" w:rsidRDefault="00A17B68" w:rsidP="00AB1D8F">
            <w:r>
              <w:t>(757) 489-3551</w:t>
            </w:r>
          </w:p>
          <w:p w14:paraId="5BDF9808" w14:textId="77777777" w:rsidR="00A17B68" w:rsidRPr="00A17B68" w:rsidRDefault="00A17B68" w:rsidP="00AB1D8F"/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3E144401" w14:textId="77777777" w:rsidR="00A17B68" w:rsidRDefault="00A17B68" w:rsidP="00AB1D8F">
            <w:r>
              <w:t>Dominion Commons:</w:t>
            </w:r>
          </w:p>
          <w:p w14:paraId="2A81A512" w14:textId="77777777" w:rsidR="00A17B68" w:rsidRDefault="00A17B68" w:rsidP="00AB1D8F">
            <w:r>
              <w:t xml:space="preserve">502 Bud Drive, Ste 3 </w:t>
            </w:r>
          </w:p>
          <w:p w14:paraId="4AA65AB0" w14:textId="77777777" w:rsidR="00A17B68" w:rsidRDefault="00A17B68" w:rsidP="00AB1D8F">
            <w:r>
              <w:t xml:space="preserve">Chesapeake, VA </w:t>
            </w:r>
          </w:p>
          <w:p w14:paraId="6AF1DFC9" w14:textId="77777777" w:rsidR="00A17B68" w:rsidRDefault="00A17B68" w:rsidP="00AB1D8F">
            <w:r>
              <w:t>(757) 312-9220</w:t>
            </w:r>
          </w:p>
          <w:p w14:paraId="5C2317A8" w14:textId="77777777" w:rsidR="00A17B68" w:rsidRDefault="00A17B68" w:rsidP="00AB1D8F"/>
          <w:p w14:paraId="494F68C3" w14:textId="77777777" w:rsidR="00A17B68" w:rsidRDefault="00A17B68" w:rsidP="00AB1D8F">
            <w:r>
              <w:t>The Republic Building IV:</w:t>
            </w:r>
          </w:p>
          <w:p w14:paraId="0672EDCA" w14:textId="77777777" w:rsidR="00A17B68" w:rsidRDefault="00A17B68" w:rsidP="00AB1D8F">
            <w:r>
              <w:t xml:space="preserve">612 Kingsborough Square, Ste 301 </w:t>
            </w:r>
          </w:p>
          <w:p w14:paraId="021915E9" w14:textId="77777777" w:rsidR="00A17B68" w:rsidRDefault="00A17B68" w:rsidP="00AB1D8F">
            <w:r>
              <w:t xml:space="preserve">Chesapeake, VA </w:t>
            </w:r>
          </w:p>
          <w:p w14:paraId="2BD84CC4" w14:textId="176A2F9D" w:rsidR="00A17B68" w:rsidRPr="00A17B68" w:rsidRDefault="00A17B68" w:rsidP="00AB1D8F">
            <w:r>
              <w:t>(757) 436-1770</w:t>
            </w:r>
          </w:p>
        </w:tc>
      </w:tr>
      <w:tr w:rsidR="00A17B68" w:rsidRPr="00A17B68" w14:paraId="5E76FDD5" w14:textId="77777777" w:rsidTr="00AB1D8F">
        <w:trPr>
          <w:trHeight w:val="2402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FAD514" w14:textId="77777777" w:rsidR="00A17B68" w:rsidRDefault="00A17B68" w:rsidP="00AB1D8F">
            <w:pPr>
              <w:ind w:right="-120"/>
            </w:pPr>
            <w:r>
              <w:t xml:space="preserve">   Harvey Kagan, MD</w:t>
            </w:r>
          </w:p>
          <w:p w14:paraId="43CD30AA" w14:textId="77777777" w:rsidR="00A17B68" w:rsidRDefault="00A17B68" w:rsidP="00AB1D8F">
            <w:pPr>
              <w:ind w:right="-120"/>
            </w:pPr>
            <w:r>
              <w:t xml:space="preserve">   Fredric Fink, MD</w:t>
            </w:r>
          </w:p>
          <w:p w14:paraId="31D0BFC7" w14:textId="77777777" w:rsidR="00A17B68" w:rsidRDefault="00A17B68" w:rsidP="00AB1D8F">
            <w:pPr>
              <w:ind w:right="-120"/>
            </w:pPr>
            <w:r>
              <w:t xml:space="preserve">   Robert Fink, MD</w:t>
            </w:r>
          </w:p>
          <w:p w14:paraId="3059FCDA" w14:textId="77777777" w:rsidR="00A17B68" w:rsidRDefault="00A17B68" w:rsidP="00AB1D8F">
            <w:pPr>
              <w:ind w:right="-120"/>
            </w:pPr>
            <w:r>
              <w:t xml:space="preserve">   Patricia Strauss, MD</w:t>
            </w:r>
          </w:p>
          <w:p w14:paraId="0745FC95" w14:textId="77777777" w:rsidR="00A17B68" w:rsidRDefault="00A17B68" w:rsidP="00AB1D8F">
            <w:pPr>
              <w:ind w:right="-120"/>
            </w:pPr>
            <w:r>
              <w:t xml:space="preserve">   Jennifer Holland-Hinton, MD</w:t>
            </w:r>
          </w:p>
          <w:p w14:paraId="22F79B40" w14:textId="77777777" w:rsidR="00A17B68" w:rsidRDefault="00A17B68" w:rsidP="00AB1D8F">
            <w:pPr>
              <w:ind w:right="-120"/>
            </w:pPr>
            <w:r>
              <w:t xml:space="preserve">   J. Paige Frazer, MD</w:t>
            </w:r>
          </w:p>
          <w:p w14:paraId="100BA5CB" w14:textId="77777777" w:rsidR="00A17B68" w:rsidRDefault="00A17B68" w:rsidP="00AB1D8F">
            <w:pPr>
              <w:ind w:right="-120"/>
            </w:pPr>
            <w:r>
              <w:t xml:space="preserve">   Leah Rowland, MD</w:t>
            </w:r>
          </w:p>
          <w:p w14:paraId="08B43F6E" w14:textId="5BB8B93F" w:rsidR="00A17B68" w:rsidRPr="00A17B68" w:rsidRDefault="00A17B68" w:rsidP="00AB1D8F">
            <w:pPr>
              <w:ind w:right="-120"/>
            </w:pPr>
            <w:r>
              <w:t xml:space="preserve">   Natalie Beltran,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5540D2" w14:textId="77777777" w:rsidR="00A17B68" w:rsidRDefault="00A17B68" w:rsidP="00AB1D8F">
            <w:pPr>
              <w:ind w:right="-120"/>
            </w:pPr>
            <w:r>
              <w:t xml:space="preserve">   Steven Stolz, MD</w:t>
            </w:r>
          </w:p>
          <w:p w14:paraId="5EA48085" w14:textId="77777777" w:rsidR="00A17B68" w:rsidRPr="00A17B68" w:rsidRDefault="00A17B68" w:rsidP="00AB1D8F">
            <w:pPr>
              <w:ind w:right="-120"/>
            </w:pPr>
            <w:r w:rsidRPr="00615F41">
              <w:t xml:space="preserve">   </w:t>
            </w:r>
            <w:r w:rsidRPr="00A17B68">
              <w:t xml:space="preserve">Patrick </w:t>
            </w:r>
            <w:proofErr w:type="spellStart"/>
            <w:r w:rsidRPr="00A17B68">
              <w:t>Gerbus</w:t>
            </w:r>
            <w:proofErr w:type="spellEnd"/>
            <w:r w:rsidRPr="00A17B68">
              <w:t>, MD</w:t>
            </w:r>
          </w:p>
          <w:p w14:paraId="67E34C0D" w14:textId="77777777" w:rsidR="00A17B68" w:rsidRPr="00F84AB6" w:rsidRDefault="00A17B68" w:rsidP="00AB1D8F">
            <w:pPr>
              <w:ind w:right="-120"/>
              <w:rPr>
                <w:lang w:val="fr-FR"/>
              </w:rPr>
            </w:pPr>
            <w:r w:rsidRPr="00A17B68">
              <w:t xml:space="preserve">   </w:t>
            </w:r>
            <w:r w:rsidRPr="00F84AB6">
              <w:rPr>
                <w:lang w:val="fr-FR"/>
              </w:rPr>
              <w:t>John De Triquet, MD</w:t>
            </w:r>
          </w:p>
          <w:p w14:paraId="15E9717B" w14:textId="77777777" w:rsidR="00A17B68" w:rsidRPr="00A17B68" w:rsidRDefault="00A17B68" w:rsidP="00AB1D8F">
            <w:pPr>
              <w:ind w:right="-120"/>
              <w:rPr>
                <w:lang w:val="fr-FR"/>
              </w:rPr>
            </w:pPr>
            <w:r w:rsidRPr="00615F41">
              <w:rPr>
                <w:lang w:val="fr-FR"/>
              </w:rPr>
              <w:t xml:space="preserve">   </w:t>
            </w:r>
            <w:r w:rsidRPr="00A17B68">
              <w:rPr>
                <w:lang w:val="fr-FR"/>
              </w:rPr>
              <w:t xml:space="preserve">Scott </w:t>
            </w:r>
            <w:proofErr w:type="spellStart"/>
            <w:r w:rsidRPr="00A17B68">
              <w:rPr>
                <w:lang w:val="fr-FR"/>
              </w:rPr>
              <w:t>Vergano</w:t>
            </w:r>
            <w:proofErr w:type="spellEnd"/>
            <w:r w:rsidRPr="00A17B68">
              <w:rPr>
                <w:lang w:val="fr-FR"/>
              </w:rPr>
              <w:t>, MD</w:t>
            </w:r>
          </w:p>
          <w:p w14:paraId="37B33E98" w14:textId="77777777" w:rsidR="00A17B68" w:rsidRDefault="00A17B68" w:rsidP="00AB1D8F">
            <w:pPr>
              <w:ind w:right="-120"/>
            </w:pPr>
            <w:r w:rsidRPr="00A17B68">
              <w:rPr>
                <w:lang w:val="fr-FR"/>
              </w:rPr>
              <w:t xml:space="preserve">   </w:t>
            </w:r>
            <w:r>
              <w:t>Kelly Wright, MD</w:t>
            </w:r>
          </w:p>
          <w:p w14:paraId="72752EEC" w14:textId="77777777" w:rsidR="00A17B68" w:rsidRDefault="00A17B68" w:rsidP="00AB1D8F">
            <w:pPr>
              <w:ind w:right="-120"/>
            </w:pPr>
            <w:r>
              <w:t xml:space="preserve">   Katherine Urban, MD</w:t>
            </w:r>
          </w:p>
          <w:p w14:paraId="05F208DA" w14:textId="14960E8B" w:rsidR="00A17B68" w:rsidRPr="00A17B68" w:rsidRDefault="00A17B68" w:rsidP="00AB1D8F">
            <w:r>
              <w:t xml:space="preserve">   Melanie Wilhelm, CPNP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314A34EA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6DCC4CF" w14:textId="77777777" w:rsidR="00A17B68" w:rsidRPr="00A17B68" w:rsidRDefault="00A17B68" w:rsidP="00AB1D8F"/>
        </w:tc>
      </w:tr>
      <w:tr w:rsidR="00A17B68" w:rsidRPr="00A17B68" w14:paraId="308665F7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796C3736" w14:textId="77777777" w:rsidR="00A17B68" w:rsidRDefault="00A17B68" w:rsidP="00AB1D8F">
            <w:pPr>
              <w:ind w:right="-120"/>
              <w:rPr>
                <w:b/>
                <w:bCs/>
              </w:rPr>
            </w:pPr>
            <w:r w:rsidRPr="00245AAF">
              <w:rPr>
                <w:b/>
                <w:bCs/>
              </w:rPr>
              <w:t>Tidewater Children’s Associates</w:t>
            </w:r>
          </w:p>
          <w:p w14:paraId="712D9882" w14:textId="1D5D3CDD" w:rsidR="00A17B68" w:rsidRPr="00A17B68" w:rsidRDefault="00A17B68" w:rsidP="00AB1D8F">
            <w:pPr>
              <w:ind w:right="-120"/>
            </w:pPr>
            <w:r w:rsidRPr="00F662C0">
              <w:t>https://www.chkd.org/Our-Doctors/Our-Pediatricians/Tidewater-Childrens-Associates/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65ACCFF1" w14:textId="77777777" w:rsidR="00A17B68" w:rsidRPr="00F662C0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 xml:space="preserve">171 </w:t>
            </w:r>
            <w:proofErr w:type="spellStart"/>
            <w:r w:rsidRPr="00F662C0">
              <w:rPr>
                <w:lang w:val="fr-FR"/>
              </w:rPr>
              <w:t>Kempsville</w:t>
            </w:r>
            <w:proofErr w:type="spellEnd"/>
            <w:r w:rsidRPr="00F662C0">
              <w:rPr>
                <w:lang w:val="fr-FR"/>
              </w:rPr>
              <w:t xml:space="preserve"> Rd, </w:t>
            </w:r>
            <w:proofErr w:type="spellStart"/>
            <w:r w:rsidRPr="00F662C0">
              <w:rPr>
                <w:lang w:val="fr-FR"/>
              </w:rPr>
              <w:t>Bldg</w:t>
            </w:r>
            <w:proofErr w:type="spellEnd"/>
            <w:r w:rsidRPr="00F662C0">
              <w:rPr>
                <w:lang w:val="fr-FR"/>
              </w:rPr>
              <w:t xml:space="preserve"> B</w:t>
            </w:r>
          </w:p>
          <w:p w14:paraId="31B24EA8" w14:textId="77777777" w:rsidR="00A17B68" w:rsidRPr="00F662C0" w:rsidRDefault="00A17B68" w:rsidP="00AB1D8F">
            <w:pPr>
              <w:rPr>
                <w:lang w:val="fr-FR"/>
              </w:rPr>
            </w:pPr>
            <w:r w:rsidRPr="00F662C0">
              <w:rPr>
                <w:lang w:val="fr-FR"/>
              </w:rPr>
              <w:t xml:space="preserve">Norfolk, VA </w:t>
            </w:r>
          </w:p>
          <w:p w14:paraId="20805169" w14:textId="77777777" w:rsidR="00A17B68" w:rsidRDefault="00A17B68" w:rsidP="00AB1D8F">
            <w:r>
              <w:t>(757) 668-6500</w:t>
            </w:r>
          </w:p>
          <w:p w14:paraId="75BFDC78" w14:textId="77777777" w:rsidR="00A17B68" w:rsidRDefault="00A17B68" w:rsidP="00AB1D8F"/>
          <w:p w14:paraId="5C79D1B1" w14:textId="77777777" w:rsidR="00A17B68" w:rsidRDefault="00A17B68" w:rsidP="00AB1D8F">
            <w:r>
              <w:t>601 Innovation Dr</w:t>
            </w:r>
          </w:p>
          <w:p w14:paraId="486E54EF" w14:textId="77777777" w:rsidR="00A17B68" w:rsidRDefault="00A17B68" w:rsidP="00AB1D8F">
            <w:r>
              <w:t>Chesapeake, VA</w:t>
            </w:r>
          </w:p>
          <w:p w14:paraId="7D40A9FC" w14:textId="4BBD224D" w:rsidR="00A17B68" w:rsidRPr="00A17B68" w:rsidRDefault="00A17B68" w:rsidP="00AB1D8F">
            <w:r>
              <w:t>(757) 668-2650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2167E0FA" w14:textId="77777777" w:rsidR="00A17B68" w:rsidRDefault="00A17B68" w:rsidP="00AB1D8F">
            <w:r>
              <w:t xml:space="preserve">5835 </w:t>
            </w:r>
            <w:proofErr w:type="spellStart"/>
            <w:r>
              <w:t>Harbour</w:t>
            </w:r>
            <w:proofErr w:type="spellEnd"/>
            <w:r>
              <w:t xml:space="preserve"> View Blvd, Ste B</w:t>
            </w:r>
          </w:p>
          <w:p w14:paraId="292E9D1B" w14:textId="77777777" w:rsidR="00A17B68" w:rsidRDefault="00A17B68" w:rsidP="00AB1D8F">
            <w:r>
              <w:t>Suffolk, VA</w:t>
            </w:r>
          </w:p>
          <w:p w14:paraId="34C62501" w14:textId="7C4DD6D1" w:rsidR="00A17B68" w:rsidRPr="00A17B68" w:rsidRDefault="00A17B68" w:rsidP="00AB1D8F">
            <w:r>
              <w:t>(757) 668-6050</w:t>
            </w:r>
          </w:p>
        </w:tc>
      </w:tr>
      <w:tr w:rsidR="00A17B68" w:rsidRPr="00A17B68" w14:paraId="086CABC2" w14:textId="77777777" w:rsidTr="00AB1D8F">
        <w:trPr>
          <w:trHeight w:val="296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62733A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Monica Baker, MD</w:t>
            </w:r>
          </w:p>
          <w:p w14:paraId="11EB549C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Dorothy Ballard, MD</w:t>
            </w:r>
          </w:p>
          <w:p w14:paraId="0C19A4AA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 xml:space="preserve">Kate </w:t>
            </w:r>
            <w:proofErr w:type="spellStart"/>
            <w:r w:rsidRPr="00F662C0">
              <w:t>Crandley</w:t>
            </w:r>
            <w:proofErr w:type="spellEnd"/>
            <w:r w:rsidRPr="00F662C0">
              <w:t>, MD</w:t>
            </w:r>
          </w:p>
          <w:p w14:paraId="4ECEC5E1" w14:textId="77777777" w:rsidR="00A17B68" w:rsidRPr="00615F41" w:rsidRDefault="00A17B68" w:rsidP="00AB1D8F">
            <w:pPr>
              <w:ind w:right="-120"/>
            </w:pPr>
            <w:r w:rsidRPr="00615F41">
              <w:t xml:space="preserve">   Adam Drewes, MD</w:t>
            </w:r>
          </w:p>
          <w:p w14:paraId="6D8A2473" w14:textId="77777777" w:rsidR="00A17B68" w:rsidRPr="00F662C0" w:rsidRDefault="00A17B68" w:rsidP="00AB1D8F">
            <w:pPr>
              <w:ind w:right="-120"/>
              <w:rPr>
                <w:lang w:val="fr-FR"/>
              </w:rPr>
            </w:pPr>
            <w:r w:rsidRPr="00615F41">
              <w:t xml:space="preserve">   </w:t>
            </w:r>
            <w:r w:rsidRPr="00F662C0">
              <w:rPr>
                <w:lang w:val="fr-FR"/>
              </w:rPr>
              <w:t>Noelle Gabriel, MD</w:t>
            </w:r>
          </w:p>
          <w:p w14:paraId="67A53634" w14:textId="77777777" w:rsidR="00A17B68" w:rsidRPr="00F662C0" w:rsidRDefault="00A17B68" w:rsidP="00AB1D8F">
            <w:pPr>
              <w:ind w:right="-120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F662C0">
              <w:rPr>
                <w:lang w:val="fr-FR"/>
              </w:rPr>
              <w:t>Jean Hendricks, MD</w:t>
            </w:r>
          </w:p>
          <w:p w14:paraId="481D4E6B" w14:textId="77777777" w:rsidR="00A17B68" w:rsidRPr="00615F41" w:rsidRDefault="00A17B68" w:rsidP="00AB1D8F">
            <w:pPr>
              <w:ind w:right="-120"/>
              <w:rPr>
                <w:lang w:val="es-ES"/>
              </w:rPr>
            </w:pPr>
            <w:r w:rsidRPr="00615F41">
              <w:rPr>
                <w:lang w:val="fr-FR"/>
              </w:rPr>
              <w:t xml:space="preserve">   </w:t>
            </w:r>
            <w:proofErr w:type="spellStart"/>
            <w:r w:rsidRPr="00615F41">
              <w:rPr>
                <w:lang w:val="es-ES"/>
              </w:rPr>
              <w:t>Rajeshwari</w:t>
            </w:r>
            <w:proofErr w:type="spellEnd"/>
            <w:r w:rsidRPr="00615F41">
              <w:rPr>
                <w:lang w:val="es-ES"/>
              </w:rPr>
              <w:t xml:space="preserve"> </w:t>
            </w:r>
            <w:proofErr w:type="spellStart"/>
            <w:r w:rsidRPr="00615F41">
              <w:rPr>
                <w:lang w:val="es-ES"/>
              </w:rPr>
              <w:t>Kaloji</w:t>
            </w:r>
            <w:proofErr w:type="spellEnd"/>
            <w:r w:rsidRPr="00615F41">
              <w:rPr>
                <w:lang w:val="es-ES"/>
              </w:rPr>
              <w:t>, MD</w:t>
            </w:r>
          </w:p>
          <w:p w14:paraId="27563D6F" w14:textId="77777777" w:rsidR="00A17B68" w:rsidRPr="00615F41" w:rsidRDefault="00A17B68" w:rsidP="00AB1D8F">
            <w:pPr>
              <w:ind w:right="-120"/>
              <w:rPr>
                <w:lang w:val="es-ES"/>
              </w:rPr>
            </w:pPr>
            <w:r w:rsidRPr="00615F41">
              <w:rPr>
                <w:lang w:val="es-ES"/>
              </w:rPr>
              <w:t xml:space="preserve">   Glenda Karp, MD</w:t>
            </w:r>
          </w:p>
          <w:p w14:paraId="327F87A5" w14:textId="77777777" w:rsidR="00A17B68" w:rsidRPr="00F662C0" w:rsidRDefault="00A17B68" w:rsidP="00AB1D8F">
            <w:pPr>
              <w:ind w:right="-120"/>
            </w:pPr>
            <w:r w:rsidRPr="00615F41">
              <w:rPr>
                <w:lang w:val="es-ES"/>
              </w:rPr>
              <w:t xml:space="preserve">   </w:t>
            </w:r>
            <w:r w:rsidRPr="00F662C0">
              <w:t>Sarah Lee, MD</w:t>
            </w:r>
          </w:p>
          <w:p w14:paraId="3E61BE2E" w14:textId="0CF443EF" w:rsidR="00A17B68" w:rsidRPr="00A17B68" w:rsidRDefault="00A17B68" w:rsidP="00AB1D8F">
            <w:pPr>
              <w:ind w:right="-120"/>
            </w:pPr>
            <w:r>
              <w:t xml:space="preserve">   </w:t>
            </w:r>
            <w:r w:rsidRPr="00F662C0">
              <w:t>James Mink,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17A0D0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Scott Nottingham, MD</w:t>
            </w:r>
          </w:p>
          <w:p w14:paraId="31814EC3" w14:textId="77777777" w:rsidR="00A17B68" w:rsidRPr="00A17B68" w:rsidRDefault="00A17B68" w:rsidP="00AB1D8F">
            <w:pPr>
              <w:ind w:right="-120"/>
            </w:pPr>
            <w:r w:rsidRPr="00615F41">
              <w:t xml:space="preserve">   </w:t>
            </w:r>
            <w:r w:rsidRPr="00A17B68">
              <w:t xml:space="preserve">J. Ramon </w:t>
            </w:r>
            <w:proofErr w:type="spellStart"/>
            <w:r w:rsidRPr="00A17B68">
              <w:t>Ongkingco</w:t>
            </w:r>
            <w:proofErr w:type="spellEnd"/>
            <w:r w:rsidRPr="00A17B68">
              <w:t>, MD</w:t>
            </w:r>
          </w:p>
          <w:p w14:paraId="48B76AC7" w14:textId="77777777" w:rsidR="00A17B68" w:rsidRPr="00A17B68" w:rsidRDefault="00A17B68" w:rsidP="00AB1D8F">
            <w:pPr>
              <w:ind w:right="-120"/>
            </w:pPr>
            <w:r w:rsidRPr="00A17B68">
              <w:t xml:space="preserve">   Lawrence </w:t>
            </w:r>
            <w:proofErr w:type="spellStart"/>
            <w:r w:rsidRPr="00A17B68">
              <w:t>Pasquinelli</w:t>
            </w:r>
            <w:proofErr w:type="spellEnd"/>
            <w:r w:rsidRPr="00A17B68">
              <w:t>, MD</w:t>
            </w:r>
          </w:p>
          <w:p w14:paraId="3F882943" w14:textId="77777777" w:rsidR="00A17B68" w:rsidRPr="00A17B68" w:rsidRDefault="00A17B68" w:rsidP="00AB1D8F">
            <w:pPr>
              <w:ind w:right="-120"/>
            </w:pPr>
            <w:r w:rsidRPr="00A17B68">
              <w:t xml:space="preserve">   Amy Riccio, MD</w:t>
            </w:r>
          </w:p>
          <w:p w14:paraId="65A3C86D" w14:textId="77777777" w:rsidR="00A17B68" w:rsidRPr="00A17B68" w:rsidRDefault="00A17B68" w:rsidP="00AB1D8F">
            <w:pPr>
              <w:ind w:right="-120"/>
            </w:pPr>
            <w:r w:rsidRPr="00A17B68">
              <w:t xml:space="preserve">   Latricia </w:t>
            </w:r>
            <w:proofErr w:type="spellStart"/>
            <w:r w:rsidRPr="00A17B68">
              <w:t>Seusy</w:t>
            </w:r>
            <w:proofErr w:type="spellEnd"/>
            <w:r w:rsidRPr="00A17B68">
              <w:t>, MD</w:t>
            </w:r>
          </w:p>
          <w:p w14:paraId="574CFCAD" w14:textId="77777777" w:rsidR="00A17B68" w:rsidRPr="00A17B68" w:rsidRDefault="00A17B68" w:rsidP="00AB1D8F">
            <w:pPr>
              <w:ind w:right="-120"/>
            </w:pPr>
            <w:r w:rsidRPr="00A17B68">
              <w:t xml:space="preserve">   Lynelle Slade-Byrd, MD</w:t>
            </w:r>
          </w:p>
          <w:p w14:paraId="3F865516" w14:textId="77777777" w:rsidR="00A17B68" w:rsidRPr="00A17B68" w:rsidRDefault="00A17B68" w:rsidP="00AB1D8F">
            <w:pPr>
              <w:ind w:right="-120"/>
            </w:pPr>
            <w:r w:rsidRPr="00A17B68">
              <w:t xml:space="preserve">   Julie Tiffany, MD</w:t>
            </w:r>
          </w:p>
          <w:p w14:paraId="1F7AF779" w14:textId="77777777" w:rsidR="00A17B68" w:rsidRPr="00615F41" w:rsidRDefault="00A17B68" w:rsidP="00AB1D8F">
            <w:pPr>
              <w:ind w:right="-120"/>
              <w:rPr>
                <w:lang w:val="fr-FR"/>
              </w:rPr>
            </w:pPr>
            <w:r w:rsidRPr="00A17B68">
              <w:t xml:space="preserve">   </w:t>
            </w:r>
            <w:r w:rsidRPr="00615F41">
              <w:rPr>
                <w:lang w:val="fr-FR"/>
              </w:rPr>
              <w:t>Jeanne Miller, CPNP</w:t>
            </w:r>
          </w:p>
          <w:p w14:paraId="46C9BF28" w14:textId="4B74A590" w:rsidR="00A17B68" w:rsidRPr="00A17B68" w:rsidRDefault="00A17B68" w:rsidP="00AB1D8F">
            <w:r w:rsidRPr="00615F41">
              <w:rPr>
                <w:lang w:val="fr-FR"/>
              </w:rPr>
              <w:t xml:space="preserve">   </w:t>
            </w:r>
            <w:r w:rsidRPr="00F662C0">
              <w:t>Jenny Sterns, CPNP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44B73035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2C13074" w14:textId="77777777" w:rsidR="00A17B68" w:rsidRPr="00A17B68" w:rsidRDefault="00A17B68" w:rsidP="00AB1D8F"/>
        </w:tc>
      </w:tr>
      <w:tr w:rsidR="00A17B68" w:rsidRPr="00A17B68" w14:paraId="28C0F0CF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2ABA771E" w14:textId="77777777" w:rsidR="00A17B68" w:rsidRPr="00F84AB6" w:rsidRDefault="00A17B68" w:rsidP="00AB1D8F">
            <w:pPr>
              <w:ind w:right="-120"/>
              <w:rPr>
                <w:b/>
                <w:bCs/>
              </w:rPr>
            </w:pPr>
            <w:r w:rsidRPr="00F84AB6">
              <w:rPr>
                <w:b/>
                <w:bCs/>
              </w:rPr>
              <w:t>North Shore Pediatrics</w:t>
            </w:r>
          </w:p>
          <w:p w14:paraId="3654834B" w14:textId="005BA745" w:rsidR="00A17B68" w:rsidRPr="00A17B68" w:rsidRDefault="00A17B68" w:rsidP="00AB1D8F">
            <w:pPr>
              <w:ind w:right="-120"/>
            </w:pPr>
            <w:r w:rsidRPr="00F84AB6">
              <w:t>www.northshorepediatricsva.com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00334AE1" w14:textId="77777777" w:rsidR="00A17B68" w:rsidRDefault="00A17B68" w:rsidP="00AB1D8F">
            <w:r>
              <w:t>924 W Little Creek Rd</w:t>
            </w:r>
          </w:p>
          <w:p w14:paraId="4ACC3AB5" w14:textId="77777777" w:rsidR="00A17B68" w:rsidRDefault="00A17B68" w:rsidP="00AB1D8F">
            <w:r>
              <w:t xml:space="preserve">Norfolk, VA </w:t>
            </w:r>
          </w:p>
          <w:p w14:paraId="633DB739" w14:textId="17F5089A" w:rsidR="00A17B68" w:rsidRPr="00A17B68" w:rsidRDefault="00A17B68" w:rsidP="00AB1D8F">
            <w:r>
              <w:t>(757) 440-0719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21B26351" w14:textId="77777777" w:rsidR="00A17B68" w:rsidRDefault="00A17B68" w:rsidP="00AB1D8F">
            <w:r>
              <w:t>1700 Pleasure House Rd, Ste 105</w:t>
            </w:r>
          </w:p>
          <w:p w14:paraId="5398D1F2" w14:textId="77777777" w:rsidR="00A17B68" w:rsidRDefault="00A17B68" w:rsidP="00AB1D8F">
            <w:r>
              <w:t xml:space="preserve">Virginia Beach, VA </w:t>
            </w:r>
          </w:p>
          <w:p w14:paraId="51AB03E3" w14:textId="28BB219C" w:rsidR="00A17B68" w:rsidRPr="00A17B68" w:rsidRDefault="00A17B68" w:rsidP="00AB1D8F">
            <w:r>
              <w:t>(757) 440-0719</w:t>
            </w:r>
          </w:p>
        </w:tc>
      </w:tr>
      <w:tr w:rsidR="00A17B68" w:rsidRPr="00A17B68" w14:paraId="27F3569C" w14:textId="77777777" w:rsidTr="00AB1D8F">
        <w:trPr>
          <w:trHeight w:val="80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A04DAF" w14:textId="77777777" w:rsidR="00A17B68" w:rsidRDefault="00A17B68" w:rsidP="00AB1D8F">
            <w:pPr>
              <w:ind w:right="-120"/>
            </w:pPr>
            <w:r>
              <w:t xml:space="preserve">   Joseph Toland, MD</w:t>
            </w:r>
          </w:p>
          <w:p w14:paraId="5D30A7E7" w14:textId="06214F5A" w:rsidR="00A17B68" w:rsidRPr="00A17B68" w:rsidRDefault="00A17B68" w:rsidP="00AB1D8F">
            <w:pPr>
              <w:ind w:right="-120"/>
            </w:pPr>
            <w:r>
              <w:t xml:space="preserve">   Maria Torralba,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D3574F" w14:textId="77777777" w:rsidR="00A17B68" w:rsidRDefault="00A17B68" w:rsidP="00AB1D8F">
            <w:pPr>
              <w:ind w:right="-120"/>
            </w:pPr>
            <w:r>
              <w:t xml:space="preserve">   </w:t>
            </w:r>
            <w:proofErr w:type="spellStart"/>
            <w:r>
              <w:t>Oneica</w:t>
            </w:r>
            <w:proofErr w:type="spellEnd"/>
            <w:r>
              <w:t xml:space="preserve"> Barker, CPNP</w:t>
            </w:r>
          </w:p>
          <w:p w14:paraId="2EA63378" w14:textId="0FC94EB0" w:rsidR="00A17B68" w:rsidRPr="00A17B68" w:rsidRDefault="00A17B68" w:rsidP="00AB1D8F">
            <w:r>
              <w:t xml:space="preserve">   </w:t>
            </w:r>
            <w:proofErr w:type="spellStart"/>
            <w:r>
              <w:t>Sherese</w:t>
            </w:r>
            <w:proofErr w:type="spellEnd"/>
            <w:r>
              <w:t xml:space="preserve"> </w:t>
            </w:r>
            <w:proofErr w:type="spellStart"/>
            <w:r>
              <w:t>Bunkley</w:t>
            </w:r>
            <w:proofErr w:type="spellEnd"/>
            <w:r>
              <w:t>, NP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3911414F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6034ECF" w14:textId="77777777" w:rsidR="00A17B68" w:rsidRPr="00A17B68" w:rsidRDefault="00A17B68" w:rsidP="00AB1D8F"/>
        </w:tc>
      </w:tr>
    </w:tbl>
    <w:p w14:paraId="275DEE3D" w14:textId="77777777" w:rsidR="00AB1D8F" w:rsidRDefault="00AB1D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46"/>
        <w:gridCol w:w="2331"/>
        <w:gridCol w:w="2358"/>
      </w:tblGrid>
      <w:tr w:rsidR="00A17B68" w:rsidRPr="00A17B68" w14:paraId="58BBFA95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7F8633A4" w14:textId="453BEF73" w:rsidR="00A17B68" w:rsidRPr="00F84AB6" w:rsidRDefault="00A17B68" w:rsidP="00AB1D8F">
            <w:pPr>
              <w:ind w:right="-120"/>
            </w:pPr>
            <w:r w:rsidRPr="00F84AB6">
              <w:rPr>
                <w:b/>
                <w:bCs/>
              </w:rPr>
              <w:lastRenderedPageBreak/>
              <w:t>Wards Corner Pediatrics</w:t>
            </w:r>
          </w:p>
          <w:p w14:paraId="19E6D788" w14:textId="498D7033" w:rsidR="00A17B68" w:rsidRPr="00A17B68" w:rsidRDefault="00A17B68" w:rsidP="00AB1D8F">
            <w:pPr>
              <w:ind w:right="-120"/>
            </w:pPr>
            <w:r w:rsidRPr="00F84AB6">
              <w:t>www.wards-corner-pediatrics.com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00ED2A39" w14:textId="77777777" w:rsidR="00A17B68" w:rsidRPr="00245AAF" w:rsidRDefault="00A17B68" w:rsidP="00AB1D8F">
            <w:r w:rsidRPr="00245AAF">
              <w:t>7423 Granby St</w:t>
            </w:r>
          </w:p>
          <w:p w14:paraId="257975FF" w14:textId="77777777" w:rsidR="00A17B68" w:rsidRPr="00245AAF" w:rsidRDefault="00A17B68" w:rsidP="00AB1D8F">
            <w:r w:rsidRPr="00245AAF">
              <w:t xml:space="preserve">Norfolk, VA </w:t>
            </w:r>
          </w:p>
          <w:p w14:paraId="3FB06E56" w14:textId="77777777" w:rsidR="00A17B68" w:rsidRPr="00245AAF" w:rsidRDefault="00A17B68" w:rsidP="00AB1D8F">
            <w:r w:rsidRPr="00245AAF">
              <w:t>(757) 451-5000</w:t>
            </w:r>
          </w:p>
          <w:p w14:paraId="47E7490F" w14:textId="77777777" w:rsidR="00A17B68" w:rsidRPr="00A17B68" w:rsidRDefault="00A17B68" w:rsidP="00AB1D8F"/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1D0709C5" w14:textId="77777777" w:rsidR="00A17B68" w:rsidRPr="00245AAF" w:rsidRDefault="00A17B68" w:rsidP="00AB1D8F">
            <w:r w:rsidRPr="00245AAF">
              <w:t>1421A Kempsville Rd</w:t>
            </w:r>
          </w:p>
          <w:p w14:paraId="320E9379" w14:textId="77777777" w:rsidR="00A17B68" w:rsidRPr="00245AAF" w:rsidRDefault="00A17B68" w:rsidP="00AB1D8F">
            <w:r w:rsidRPr="00245AAF">
              <w:t xml:space="preserve">Chesapeake, VA </w:t>
            </w:r>
          </w:p>
          <w:p w14:paraId="743C58AE" w14:textId="77777777" w:rsidR="00A17B68" w:rsidRPr="00245AAF" w:rsidRDefault="00A17B68" w:rsidP="00AB1D8F">
            <w:r w:rsidRPr="00245AAF">
              <w:t>(757) 436-1294</w:t>
            </w:r>
          </w:p>
          <w:p w14:paraId="0EEA9753" w14:textId="77777777" w:rsidR="00A17B68" w:rsidRPr="00A17B68" w:rsidRDefault="00A17B68" w:rsidP="00AB1D8F"/>
        </w:tc>
      </w:tr>
      <w:tr w:rsidR="00A17B68" w:rsidRPr="00A17B68" w14:paraId="53671F9E" w14:textId="77777777" w:rsidTr="00AB1D8F">
        <w:trPr>
          <w:trHeight w:val="980"/>
        </w:trPr>
        <w:tc>
          <w:tcPr>
            <w:tcW w:w="3055" w:type="dxa"/>
            <w:tcBorders>
              <w:top w:val="nil"/>
              <w:right w:val="nil"/>
            </w:tcBorders>
            <w:vAlign w:val="center"/>
          </w:tcPr>
          <w:p w14:paraId="25A59F96" w14:textId="77777777" w:rsidR="00A17B68" w:rsidRDefault="00A17B68" w:rsidP="00AB1D8F">
            <w:pPr>
              <w:ind w:right="-120"/>
            </w:pPr>
            <w:r>
              <w:t xml:space="preserve">   Michael Joyce, MD</w:t>
            </w:r>
          </w:p>
          <w:p w14:paraId="5DE7FF6D" w14:textId="77777777" w:rsidR="00A17B68" w:rsidRDefault="00A17B68" w:rsidP="00AB1D8F">
            <w:pPr>
              <w:ind w:right="-120"/>
            </w:pPr>
            <w:r>
              <w:t xml:space="preserve">   Margaret Nash, MD</w:t>
            </w:r>
          </w:p>
          <w:p w14:paraId="283EF2CF" w14:textId="77777777" w:rsidR="00A17B68" w:rsidRDefault="00A17B68" w:rsidP="00AB1D8F">
            <w:pPr>
              <w:ind w:right="-120"/>
            </w:pPr>
            <w:r>
              <w:t xml:space="preserve">   Karen Pugh, MD, MPH</w:t>
            </w:r>
          </w:p>
          <w:p w14:paraId="3F40CF1C" w14:textId="77777777" w:rsidR="00A17B68" w:rsidRPr="00A17B68" w:rsidRDefault="00A17B68" w:rsidP="00AB1D8F"/>
        </w:tc>
        <w:tc>
          <w:tcPr>
            <w:tcW w:w="3046" w:type="dxa"/>
            <w:tcBorders>
              <w:top w:val="nil"/>
              <w:left w:val="nil"/>
            </w:tcBorders>
            <w:vAlign w:val="center"/>
          </w:tcPr>
          <w:p w14:paraId="77B49B8A" w14:textId="77777777" w:rsidR="00A17B68" w:rsidRDefault="00A17B68" w:rsidP="00AB1D8F">
            <w:pPr>
              <w:ind w:right="-120"/>
            </w:pPr>
            <w:r>
              <w:t xml:space="preserve">   Tambra Hollingsworth, CPNP</w:t>
            </w:r>
          </w:p>
          <w:p w14:paraId="66BFEE59" w14:textId="77777777" w:rsidR="00A17B68" w:rsidRDefault="00A17B68" w:rsidP="00AB1D8F">
            <w:pPr>
              <w:ind w:right="-120"/>
            </w:pPr>
            <w:r>
              <w:t xml:space="preserve">   Nicole </w:t>
            </w:r>
            <w:proofErr w:type="spellStart"/>
            <w:r>
              <w:t>DiNonno</w:t>
            </w:r>
            <w:proofErr w:type="spellEnd"/>
            <w:r>
              <w:t>, CFNP</w:t>
            </w:r>
          </w:p>
          <w:p w14:paraId="34562DA1" w14:textId="6C27B7DA" w:rsidR="00A17B68" w:rsidRPr="00A17B68" w:rsidRDefault="00A17B68" w:rsidP="00AB1D8F">
            <w:r>
              <w:t xml:space="preserve">   Amy Ralston, PPCNP-BC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692145C3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C7E4699" w14:textId="77777777" w:rsidR="00A17B68" w:rsidRPr="00A17B68" w:rsidRDefault="00A17B68" w:rsidP="00AB1D8F"/>
        </w:tc>
      </w:tr>
      <w:tr w:rsidR="00A17B68" w:rsidRPr="00A17B68" w14:paraId="55061C11" w14:textId="77777777" w:rsidTr="00AB1D8F">
        <w:trPr>
          <w:trHeight w:val="1322"/>
        </w:trPr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14:paraId="7CA1DE32" w14:textId="02CC7779" w:rsidR="00A17B68" w:rsidRDefault="00AB1D8F" w:rsidP="00AB1D8F">
            <w:pPr>
              <w:ind w:right="-120"/>
              <w:rPr>
                <w:b/>
                <w:bCs/>
              </w:rPr>
            </w:pPr>
            <w:r>
              <w:br w:type="page"/>
            </w:r>
            <w:r w:rsidR="00A17B68" w:rsidRPr="00245AAF">
              <w:rPr>
                <w:b/>
                <w:bCs/>
              </w:rPr>
              <w:t>Bayview Physicians Group</w:t>
            </w:r>
          </w:p>
          <w:p w14:paraId="14D492D9" w14:textId="68D61F32" w:rsidR="00A17B68" w:rsidRPr="00A17B68" w:rsidRDefault="00A17B68" w:rsidP="00AB1D8F">
            <w:r w:rsidRPr="00F662C0">
              <w:t>https://www.bayviewphysicians.com/specialties/?sp=pediatrics</w:t>
            </w:r>
          </w:p>
        </w:tc>
        <w:tc>
          <w:tcPr>
            <w:tcW w:w="2331" w:type="dxa"/>
            <w:tcBorders>
              <w:right w:val="nil"/>
            </w:tcBorders>
            <w:vAlign w:val="center"/>
          </w:tcPr>
          <w:p w14:paraId="2A7601E0" w14:textId="77777777" w:rsidR="00A17B68" w:rsidRDefault="00A17B68" w:rsidP="00AB1D8F">
            <w:r>
              <w:t>3241 Western Branch Blvd</w:t>
            </w:r>
          </w:p>
          <w:p w14:paraId="0C32BAE1" w14:textId="77777777" w:rsidR="00A17B68" w:rsidRDefault="00A17B68" w:rsidP="00AB1D8F">
            <w:r>
              <w:t>Chesapeake, VA</w:t>
            </w:r>
          </w:p>
          <w:p w14:paraId="3A1252A5" w14:textId="11380EAD" w:rsidR="00A17B68" w:rsidRPr="00A17B68" w:rsidRDefault="00A17B68" w:rsidP="00AB1D8F">
            <w:r>
              <w:t>(757) 686-3500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</w:tcBorders>
            <w:vAlign w:val="center"/>
          </w:tcPr>
          <w:p w14:paraId="639AAA1F" w14:textId="77777777" w:rsidR="00A17B68" w:rsidRDefault="00A17B68" w:rsidP="00AB1D8F">
            <w:r>
              <w:t>830 Kempsville Rd</w:t>
            </w:r>
          </w:p>
          <w:p w14:paraId="3F7D569B" w14:textId="77777777" w:rsidR="00A17B68" w:rsidRDefault="00A17B68" w:rsidP="00AB1D8F">
            <w:r>
              <w:t xml:space="preserve">Norfolk, VA </w:t>
            </w:r>
          </w:p>
          <w:p w14:paraId="6BF9462D" w14:textId="46704F00" w:rsidR="00A17B68" w:rsidRPr="00A17B68" w:rsidRDefault="00A17B68" w:rsidP="00AB1D8F">
            <w:r>
              <w:t>(757) 967-8622</w:t>
            </w:r>
          </w:p>
        </w:tc>
      </w:tr>
      <w:tr w:rsidR="00A17B68" w:rsidRPr="00A17B68" w14:paraId="5F05636B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1B12B599" w14:textId="77777777" w:rsidR="00A17B68" w:rsidRPr="00F662C0" w:rsidRDefault="00A17B68" w:rsidP="00AB1D8F">
            <w:pPr>
              <w:ind w:right="-120"/>
            </w:pPr>
            <w:r w:rsidRPr="00245AAF">
              <w:rPr>
                <w:b/>
                <w:bCs/>
              </w:rPr>
              <w:t>Bayside Pediatrics</w:t>
            </w:r>
          </w:p>
          <w:p w14:paraId="017212F2" w14:textId="37CD6C06" w:rsidR="00A17B68" w:rsidRPr="00A17B68" w:rsidRDefault="00A17B68" w:rsidP="00AB1D8F">
            <w:r w:rsidRPr="00F662C0">
              <w:t>https://www.mychilddoc.com/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0D772562" w14:textId="77777777" w:rsidR="00A17B68" w:rsidRDefault="00A17B68" w:rsidP="00AB1D8F">
            <w:r>
              <w:t xml:space="preserve">4510 N </w:t>
            </w:r>
            <w:proofErr w:type="spellStart"/>
            <w:r>
              <w:t>Witchduck</w:t>
            </w:r>
            <w:proofErr w:type="spellEnd"/>
            <w:r>
              <w:t xml:space="preserve"> Rd, Ste A</w:t>
            </w:r>
          </w:p>
          <w:p w14:paraId="2EE1C5FE" w14:textId="77777777" w:rsidR="00A17B68" w:rsidRDefault="00A17B68" w:rsidP="00AB1D8F">
            <w:r>
              <w:t>Virginia Beach, VA</w:t>
            </w:r>
          </w:p>
          <w:p w14:paraId="104D7D0C" w14:textId="26756D41" w:rsidR="00A17B68" w:rsidRPr="00A17B68" w:rsidRDefault="00A17B68" w:rsidP="00AB1D8F">
            <w:r>
              <w:t>(757) 460-5521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07C300E1" w14:textId="77777777" w:rsidR="00A17B68" w:rsidRPr="00A17B68" w:rsidRDefault="00A17B68" w:rsidP="00AB1D8F"/>
        </w:tc>
      </w:tr>
      <w:tr w:rsidR="00A17B68" w:rsidRPr="00A17B68" w14:paraId="78D3053D" w14:textId="77777777" w:rsidTr="00AB1D8F">
        <w:trPr>
          <w:trHeight w:val="80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39D68C" w14:textId="5EB5F9EB" w:rsidR="00A17B68" w:rsidRPr="00A17B68" w:rsidRDefault="00A17B68" w:rsidP="00AB1D8F">
            <w:proofErr w:type="spellStart"/>
            <w:r w:rsidRPr="00F662C0">
              <w:t>Saileela</w:t>
            </w:r>
            <w:proofErr w:type="spellEnd"/>
            <w:r w:rsidRPr="00F662C0">
              <w:t xml:space="preserve"> Venkatesan,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E870C1" w14:textId="77777777" w:rsidR="00A17B68" w:rsidRPr="00A17B68" w:rsidRDefault="00A17B68" w:rsidP="00AB1D8F"/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443A8949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4B181F3" w14:textId="77777777" w:rsidR="00A17B68" w:rsidRPr="00A17B68" w:rsidRDefault="00A17B68" w:rsidP="00AB1D8F"/>
        </w:tc>
      </w:tr>
      <w:tr w:rsidR="00A17B68" w:rsidRPr="00A17B68" w14:paraId="702E8B06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5502C056" w14:textId="77777777" w:rsidR="00A17B68" w:rsidRPr="00F84AB6" w:rsidRDefault="00A17B68" w:rsidP="00AB1D8F">
            <w:pPr>
              <w:ind w:right="-120"/>
            </w:pPr>
            <w:r w:rsidRPr="00F84AB6">
              <w:rPr>
                <w:b/>
                <w:bCs/>
              </w:rPr>
              <w:t>Pediatric Affiliates</w:t>
            </w:r>
          </w:p>
          <w:p w14:paraId="18A9F0B0" w14:textId="4F5CFDE6" w:rsidR="00A17B68" w:rsidRPr="00A17B68" w:rsidRDefault="00A17B68" w:rsidP="00AB1D8F">
            <w:pPr>
              <w:ind w:right="-120"/>
            </w:pPr>
            <w:r w:rsidRPr="00F84AB6">
              <w:t>www.doc4kids.com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410FE54D" w14:textId="77777777" w:rsidR="00AB1D8F" w:rsidRDefault="00A17B68" w:rsidP="00AB1D8F">
            <w:r>
              <w:t xml:space="preserve">200 Grayson Rd, </w:t>
            </w:r>
          </w:p>
          <w:p w14:paraId="66861C6B" w14:textId="75866CFC" w:rsidR="00A17B68" w:rsidRDefault="00A17B68" w:rsidP="00AB1D8F">
            <w:r>
              <w:t>Ste 101</w:t>
            </w:r>
          </w:p>
          <w:p w14:paraId="41FD2FFA" w14:textId="77777777" w:rsidR="00A17B68" w:rsidRDefault="00A17B68" w:rsidP="00AB1D8F">
            <w:r>
              <w:t xml:space="preserve">Virginia Beach, VA </w:t>
            </w:r>
          </w:p>
          <w:p w14:paraId="4A834E6D" w14:textId="2926745F" w:rsidR="00A17B68" w:rsidRPr="00A17B68" w:rsidRDefault="00A17B68" w:rsidP="00AB1D8F">
            <w:r>
              <w:t>(757) 473-3200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2A64982C" w14:textId="77777777" w:rsidR="00A17B68" w:rsidRPr="00A17B68" w:rsidRDefault="00A17B68" w:rsidP="00AB1D8F"/>
        </w:tc>
      </w:tr>
      <w:tr w:rsidR="00A17B68" w:rsidRPr="00A17B68" w14:paraId="083BEE50" w14:textId="77777777" w:rsidTr="00AB1D8F">
        <w:trPr>
          <w:trHeight w:val="782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CF0700" w14:textId="0B5E5678" w:rsidR="00A17B68" w:rsidRPr="00A17B68" w:rsidRDefault="00A17B68" w:rsidP="00AB1D8F">
            <w:pPr>
              <w:ind w:right="-120"/>
            </w:pPr>
            <w:r>
              <w:tab/>
            </w:r>
            <w:r>
              <w:t xml:space="preserve">   Robert Lehman,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4C65BD" w14:textId="678022C4" w:rsidR="00A17B68" w:rsidRPr="00A17B68" w:rsidRDefault="00A17B68" w:rsidP="00AB1D8F">
            <w:r>
              <w:t xml:space="preserve">   </w:t>
            </w:r>
            <w:r>
              <w:t>Nancy Wick, MD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6EE7DC39" w14:textId="5F33EFDF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F86B5F" w14:textId="77777777" w:rsidR="00A17B68" w:rsidRPr="00A17B68" w:rsidRDefault="00A17B68" w:rsidP="00AB1D8F"/>
        </w:tc>
      </w:tr>
      <w:tr w:rsidR="00A17B68" w:rsidRPr="00A17B68" w14:paraId="35D03D17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1CB7F793" w14:textId="77777777" w:rsidR="00A17B68" w:rsidRDefault="00A17B68" w:rsidP="00AB1D8F">
            <w:pPr>
              <w:ind w:right="-120"/>
              <w:rPr>
                <w:b/>
                <w:bCs/>
              </w:rPr>
            </w:pPr>
            <w:r w:rsidRPr="00245AAF">
              <w:rPr>
                <w:b/>
                <w:bCs/>
              </w:rPr>
              <w:t>Pediatrics of Kempsville</w:t>
            </w:r>
          </w:p>
          <w:p w14:paraId="3276DFB8" w14:textId="1CF4BB23" w:rsidR="00A17B68" w:rsidRPr="00A17B68" w:rsidRDefault="00A17B68" w:rsidP="00AB1D8F">
            <w:pPr>
              <w:ind w:right="-120"/>
            </w:pPr>
            <w:r w:rsidRPr="00F662C0">
              <w:t>https://www.chkd.org/our-doctors/our-pediatricians/chn-pediatric-practices/pediatrics-of-kempsville/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1E3D7828" w14:textId="77777777" w:rsidR="00A17B68" w:rsidRDefault="00A17B68" w:rsidP="00AB1D8F">
            <w:r>
              <w:t>1212 Lake James Dr #C</w:t>
            </w:r>
          </w:p>
          <w:p w14:paraId="37376030" w14:textId="77777777" w:rsidR="00A17B68" w:rsidRDefault="00A17B68" w:rsidP="00AB1D8F">
            <w:r>
              <w:t>Virginia Beach, VA</w:t>
            </w:r>
          </w:p>
          <w:p w14:paraId="15716C64" w14:textId="6271DA1E" w:rsidR="00A17B68" w:rsidRPr="00A17B68" w:rsidRDefault="00A17B68" w:rsidP="00AB1D8F">
            <w:r>
              <w:t>(757) 523-4589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3B57E3F0" w14:textId="77777777" w:rsidR="00A17B68" w:rsidRPr="00A17B68" w:rsidRDefault="00A17B68" w:rsidP="00AB1D8F"/>
        </w:tc>
      </w:tr>
      <w:tr w:rsidR="00A17B68" w:rsidRPr="00A17B68" w14:paraId="5F6BC1EC" w14:textId="77777777" w:rsidTr="00AB1D8F">
        <w:trPr>
          <w:trHeight w:val="440"/>
        </w:trPr>
        <w:tc>
          <w:tcPr>
            <w:tcW w:w="3055" w:type="dxa"/>
            <w:tcBorders>
              <w:top w:val="nil"/>
              <w:right w:val="nil"/>
            </w:tcBorders>
            <w:vAlign w:val="center"/>
          </w:tcPr>
          <w:p w14:paraId="15839F39" w14:textId="2DE17570" w:rsidR="00A17B68" w:rsidRPr="00A17B68" w:rsidRDefault="00A17B68" w:rsidP="00AB1D8F">
            <w:pPr>
              <w:ind w:right="-120"/>
            </w:pPr>
            <w:r>
              <w:t xml:space="preserve">   Carol Downing, MD</w:t>
            </w:r>
          </w:p>
        </w:tc>
        <w:tc>
          <w:tcPr>
            <w:tcW w:w="3046" w:type="dxa"/>
            <w:tcBorders>
              <w:top w:val="nil"/>
              <w:left w:val="nil"/>
            </w:tcBorders>
            <w:vAlign w:val="center"/>
          </w:tcPr>
          <w:p w14:paraId="75800A3F" w14:textId="1E934C83" w:rsidR="00A17B68" w:rsidRPr="00A17B68" w:rsidRDefault="00A17B68" w:rsidP="00AB1D8F">
            <w:r>
              <w:t xml:space="preserve">   Winfield Young, MD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4C160A19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48E3AA0" w14:textId="77777777" w:rsidR="00A17B68" w:rsidRPr="00A17B68" w:rsidRDefault="00A17B68" w:rsidP="00AB1D8F"/>
        </w:tc>
      </w:tr>
      <w:tr w:rsidR="00A17B68" w:rsidRPr="00A17B68" w14:paraId="3A089821" w14:textId="77777777" w:rsidTr="00AB1D8F">
        <w:trPr>
          <w:trHeight w:val="1250"/>
        </w:trPr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14:paraId="0FC91461" w14:textId="77777777" w:rsidR="00A17B68" w:rsidRDefault="00A17B68" w:rsidP="00AB1D8F">
            <w:pPr>
              <w:ind w:right="-120"/>
              <w:rPr>
                <w:b/>
                <w:bCs/>
              </w:rPr>
            </w:pPr>
            <w:r w:rsidRPr="00245AAF">
              <w:rPr>
                <w:b/>
                <w:bCs/>
              </w:rPr>
              <w:t>Johnson Pediatrics at Pembroke</w:t>
            </w:r>
          </w:p>
          <w:p w14:paraId="3390E2D1" w14:textId="301F75A0" w:rsidR="00A17B68" w:rsidRPr="00A17B68" w:rsidRDefault="00A17B68" w:rsidP="00AB1D8F">
            <w:r w:rsidRPr="00F662C0">
              <w:t xml:space="preserve">   Robert A. Johnson, MD</w:t>
            </w:r>
          </w:p>
        </w:tc>
        <w:tc>
          <w:tcPr>
            <w:tcW w:w="2331" w:type="dxa"/>
            <w:tcBorders>
              <w:right w:val="nil"/>
            </w:tcBorders>
            <w:vAlign w:val="center"/>
          </w:tcPr>
          <w:p w14:paraId="76F7B6AC" w14:textId="77777777" w:rsidR="00A17B68" w:rsidRDefault="00A17B68" w:rsidP="00AB1D8F">
            <w:r>
              <w:t>293 Independence Blvd #330</w:t>
            </w:r>
          </w:p>
          <w:p w14:paraId="1827CE49" w14:textId="77777777" w:rsidR="00A17B68" w:rsidRDefault="00A17B68" w:rsidP="00AB1D8F">
            <w:r>
              <w:t>Virginia Beach, VA</w:t>
            </w:r>
          </w:p>
          <w:p w14:paraId="585A2F96" w14:textId="4A218C47" w:rsidR="00A17B68" w:rsidRPr="00A17B68" w:rsidRDefault="00A17B68" w:rsidP="00AB1D8F">
            <w:r>
              <w:t>(757) 499-4949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</w:tcBorders>
            <w:vAlign w:val="center"/>
          </w:tcPr>
          <w:p w14:paraId="16E06829" w14:textId="77777777" w:rsidR="00A17B68" w:rsidRPr="00A17B68" w:rsidRDefault="00A17B68" w:rsidP="00AB1D8F"/>
        </w:tc>
      </w:tr>
      <w:tr w:rsidR="00A17B68" w:rsidRPr="00A17B68" w14:paraId="15C97D89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4F39AC77" w14:textId="77777777" w:rsidR="00A17B68" w:rsidRPr="00F662C0" w:rsidRDefault="00A17B68" w:rsidP="00AB1D8F">
            <w:pPr>
              <w:ind w:right="-120"/>
            </w:pPr>
            <w:r w:rsidRPr="00245AAF">
              <w:rPr>
                <w:b/>
                <w:bCs/>
              </w:rPr>
              <w:t>Chesapeake Pediatrics</w:t>
            </w:r>
          </w:p>
          <w:p w14:paraId="7EBA6079" w14:textId="223D730A" w:rsidR="00A17B68" w:rsidRPr="00A17B68" w:rsidRDefault="00A17B68" w:rsidP="00AB1D8F">
            <w:pPr>
              <w:ind w:right="-120"/>
            </w:pPr>
            <w:r w:rsidRPr="00F662C0">
              <w:t>https://www.chkd.org/our-doctors/our-pediatricians/chesapeake-pediatrics/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23404901" w14:textId="77777777" w:rsidR="00A17B68" w:rsidRDefault="00A17B68" w:rsidP="00AB1D8F">
            <w:r>
              <w:t>500 Discovery Dr #302</w:t>
            </w:r>
          </w:p>
          <w:p w14:paraId="743D5E76" w14:textId="77777777" w:rsidR="00A17B68" w:rsidRDefault="00A17B68" w:rsidP="00AB1D8F">
            <w:r>
              <w:t>Chesapeake, VA</w:t>
            </w:r>
          </w:p>
          <w:p w14:paraId="4F1403CF" w14:textId="715DD06C" w:rsidR="00A17B68" w:rsidRPr="00A17B68" w:rsidRDefault="00A17B68" w:rsidP="00AB1D8F">
            <w:r>
              <w:t>(757) 668-2500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1F18621E" w14:textId="77777777" w:rsidR="00A17B68" w:rsidRDefault="00A17B68" w:rsidP="00AB1D8F">
            <w:r>
              <w:t>1124 S Battlefield Blvd</w:t>
            </w:r>
          </w:p>
          <w:p w14:paraId="0578E794" w14:textId="77777777" w:rsidR="00A17B68" w:rsidRDefault="00A17B68" w:rsidP="00AB1D8F">
            <w:r>
              <w:t>Chesapeake, VA</w:t>
            </w:r>
          </w:p>
          <w:p w14:paraId="4DE2EDCC" w14:textId="0A58C19B" w:rsidR="00A17B68" w:rsidRPr="00A17B68" w:rsidRDefault="00A17B68" w:rsidP="00AB1D8F">
            <w:r>
              <w:t>(757) 668-2500</w:t>
            </w:r>
          </w:p>
        </w:tc>
      </w:tr>
      <w:tr w:rsidR="00A17B68" w:rsidRPr="00A17B68" w14:paraId="31FA1124" w14:textId="77777777" w:rsidTr="00AB1D8F">
        <w:trPr>
          <w:trHeight w:val="2420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1731F0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Lisa Bunting, MD</w:t>
            </w:r>
          </w:p>
          <w:p w14:paraId="46E3ACA3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 xml:space="preserve">John </w:t>
            </w:r>
            <w:proofErr w:type="spellStart"/>
            <w:r w:rsidRPr="00F662C0">
              <w:t>Cawthorn</w:t>
            </w:r>
            <w:proofErr w:type="spellEnd"/>
            <w:r w:rsidRPr="00F662C0">
              <w:t>, MD</w:t>
            </w:r>
          </w:p>
          <w:p w14:paraId="2762CB00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Alka Julie Cherry, MD</w:t>
            </w:r>
          </w:p>
          <w:p w14:paraId="1412740D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Michelle Eichelberger, MD</w:t>
            </w:r>
          </w:p>
          <w:p w14:paraId="22FAE147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Scott Eichelberger, MD</w:t>
            </w:r>
          </w:p>
          <w:p w14:paraId="0DA1305F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 xml:space="preserve">Julie </w:t>
            </w:r>
            <w:proofErr w:type="spellStart"/>
            <w:r w:rsidRPr="00F662C0">
              <w:t>Holz</w:t>
            </w:r>
            <w:proofErr w:type="spellEnd"/>
            <w:r w:rsidRPr="00F662C0">
              <w:t>, DO</w:t>
            </w:r>
          </w:p>
          <w:p w14:paraId="7BC95C3D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 xml:space="preserve">Takara </w:t>
            </w:r>
            <w:proofErr w:type="spellStart"/>
            <w:r w:rsidRPr="00F662C0">
              <w:t>Jobe</w:t>
            </w:r>
            <w:proofErr w:type="spellEnd"/>
            <w:r w:rsidRPr="00F662C0">
              <w:t>, MD</w:t>
            </w:r>
          </w:p>
          <w:p w14:paraId="1C585BDB" w14:textId="37D104FC" w:rsidR="00A17B68" w:rsidRPr="00A17B68" w:rsidRDefault="00A17B68" w:rsidP="00AB1D8F">
            <w:pPr>
              <w:ind w:right="-120"/>
            </w:pPr>
            <w:r>
              <w:t xml:space="preserve">   </w:t>
            </w:r>
            <w:r w:rsidRPr="00F662C0">
              <w:t>Drusilla Powell, MD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B62DDA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Erin Rafferty, MD</w:t>
            </w:r>
          </w:p>
          <w:p w14:paraId="2809DD5D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Paul Whiteside, MD</w:t>
            </w:r>
          </w:p>
          <w:p w14:paraId="1D7DF21C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Jessica Bethea, CPNP</w:t>
            </w:r>
          </w:p>
          <w:p w14:paraId="03BDCDEE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 xml:space="preserve">Beth </w:t>
            </w:r>
            <w:proofErr w:type="spellStart"/>
            <w:r w:rsidRPr="00F662C0">
              <w:t>Bonifas</w:t>
            </w:r>
            <w:proofErr w:type="spellEnd"/>
            <w:r w:rsidRPr="00F662C0">
              <w:t>, CPNP</w:t>
            </w:r>
          </w:p>
          <w:p w14:paraId="2391C7F4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Michelle W. Brown, PPCNP-BC</w:t>
            </w:r>
          </w:p>
          <w:p w14:paraId="2AB0A0BA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Krista Centric, PPCNP-BC</w:t>
            </w:r>
          </w:p>
          <w:p w14:paraId="5512C52E" w14:textId="77777777" w:rsidR="00A17B68" w:rsidRPr="00F662C0" w:rsidRDefault="00A17B68" w:rsidP="00AB1D8F">
            <w:pPr>
              <w:ind w:right="-120"/>
            </w:pPr>
            <w:r>
              <w:t xml:space="preserve">   </w:t>
            </w:r>
            <w:r w:rsidRPr="00F662C0">
              <w:t>Kristi Harley, CPNP</w:t>
            </w:r>
          </w:p>
          <w:p w14:paraId="04C8A353" w14:textId="4C2345BC" w:rsidR="00A17B68" w:rsidRPr="00A17B68" w:rsidRDefault="00A17B68" w:rsidP="00AB1D8F">
            <w:r>
              <w:t xml:space="preserve">   </w:t>
            </w:r>
            <w:r w:rsidRPr="00F662C0">
              <w:t xml:space="preserve">Jane </w:t>
            </w:r>
            <w:proofErr w:type="spellStart"/>
            <w:r w:rsidRPr="00F662C0">
              <w:t>Krom</w:t>
            </w:r>
            <w:proofErr w:type="spellEnd"/>
            <w:r w:rsidRPr="00F662C0">
              <w:t>, CPNP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202E5490" w14:textId="77777777" w:rsidR="00A17B68" w:rsidRPr="00A17B68" w:rsidRDefault="00A17B68" w:rsidP="00AB1D8F"/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C6ECEA3" w14:textId="77777777" w:rsidR="00A17B68" w:rsidRPr="00A17B68" w:rsidRDefault="00A17B68" w:rsidP="00AB1D8F"/>
        </w:tc>
      </w:tr>
      <w:tr w:rsidR="00A17B68" w:rsidRPr="00A17B68" w14:paraId="253F94D8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697FBEDC" w14:textId="77777777" w:rsidR="00A17B68" w:rsidRPr="00615F41" w:rsidRDefault="00A17B68" w:rsidP="00AB1D8F">
            <w:pPr>
              <w:ind w:right="-120"/>
              <w:rPr>
                <w:lang w:val="fr-FR"/>
              </w:rPr>
            </w:pPr>
            <w:r w:rsidRPr="00615F41">
              <w:rPr>
                <w:b/>
                <w:bCs/>
                <w:lang w:val="fr-FR"/>
              </w:rPr>
              <w:t xml:space="preserve">Michelle Curry </w:t>
            </w:r>
            <w:proofErr w:type="spellStart"/>
            <w:r w:rsidRPr="00615F41">
              <w:rPr>
                <w:b/>
                <w:bCs/>
                <w:lang w:val="fr-FR"/>
              </w:rPr>
              <w:t>Pediatrics</w:t>
            </w:r>
            <w:proofErr w:type="spellEnd"/>
          </w:p>
          <w:p w14:paraId="305EEE40" w14:textId="336C0BB4" w:rsidR="00A17B68" w:rsidRPr="00A17B68" w:rsidRDefault="00A17B68" w:rsidP="00AB1D8F">
            <w:pPr>
              <w:ind w:right="-120"/>
              <w:rPr>
                <w:lang w:val="fr-FR"/>
              </w:rPr>
            </w:pPr>
            <w:r w:rsidRPr="00615F41">
              <w:rPr>
                <w:lang w:val="fr-FR"/>
              </w:rPr>
              <w:t>https://www.michelletcurry.com/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2CCDFD98" w14:textId="77777777" w:rsidR="00AB1D8F" w:rsidRDefault="00A17B68" w:rsidP="00AB1D8F">
            <w:r>
              <w:t xml:space="preserve">733 Volvo Pkwy, </w:t>
            </w:r>
          </w:p>
          <w:p w14:paraId="054BF62F" w14:textId="66A04041" w:rsidR="00A17B68" w:rsidRDefault="00A17B68" w:rsidP="00AB1D8F">
            <w:r>
              <w:t>Ste 200</w:t>
            </w:r>
          </w:p>
          <w:p w14:paraId="4E302072" w14:textId="77777777" w:rsidR="00A17B68" w:rsidRDefault="00A17B68" w:rsidP="00AB1D8F">
            <w:r>
              <w:t>Chesapeake, VA</w:t>
            </w:r>
          </w:p>
          <w:p w14:paraId="44E6ECA2" w14:textId="2759982C" w:rsidR="00A17B68" w:rsidRPr="00A17B68" w:rsidRDefault="00A17B68" w:rsidP="00AB1D8F">
            <w:pPr>
              <w:rPr>
                <w:lang w:val="fr-FR"/>
              </w:rPr>
            </w:pPr>
            <w:r>
              <w:t>(757) 547-5851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17306A0D" w14:textId="77777777" w:rsidR="00A17B68" w:rsidRDefault="00A17B68" w:rsidP="00AB1D8F">
            <w:r>
              <w:t>762 Independence Blvd, Ste 798</w:t>
            </w:r>
          </w:p>
          <w:p w14:paraId="3761280D" w14:textId="77777777" w:rsidR="00A17B68" w:rsidRDefault="00A17B68" w:rsidP="00AB1D8F">
            <w:r>
              <w:t>Virginia Beach, VA</w:t>
            </w:r>
          </w:p>
          <w:p w14:paraId="6A10E574" w14:textId="254A3E76" w:rsidR="00A17B68" w:rsidRPr="00A17B68" w:rsidRDefault="00A17B68" w:rsidP="00AB1D8F">
            <w:pPr>
              <w:rPr>
                <w:lang w:val="fr-FR"/>
              </w:rPr>
            </w:pPr>
            <w:r>
              <w:t>(757) 547-5851</w:t>
            </w:r>
          </w:p>
        </w:tc>
      </w:tr>
      <w:tr w:rsidR="00A17B68" w:rsidRPr="00A17B68" w14:paraId="2F39379B" w14:textId="77777777" w:rsidTr="00AB1D8F">
        <w:trPr>
          <w:trHeight w:val="692"/>
        </w:trPr>
        <w:tc>
          <w:tcPr>
            <w:tcW w:w="30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A4F7D6" w14:textId="77777777" w:rsidR="00A17B68" w:rsidRDefault="00A17B68" w:rsidP="00AB1D8F">
            <w:pPr>
              <w:ind w:right="-120"/>
            </w:pPr>
            <w:r w:rsidRPr="00615F41">
              <w:rPr>
                <w:lang w:val="fr-FR"/>
              </w:rPr>
              <w:t xml:space="preserve">   </w:t>
            </w:r>
            <w:r>
              <w:t>Dr. Curry</w:t>
            </w:r>
          </w:p>
          <w:p w14:paraId="133DE60F" w14:textId="68620F54" w:rsidR="00A17B68" w:rsidRPr="00A17B68" w:rsidRDefault="00A17B68" w:rsidP="00AB1D8F">
            <w:pPr>
              <w:ind w:right="-120"/>
            </w:pPr>
            <w:r>
              <w:t xml:space="preserve">   Dr. Smith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AF7AC8" w14:textId="49083DB1" w:rsidR="00A17B68" w:rsidRPr="00A17B68" w:rsidRDefault="00A17B68" w:rsidP="00AB1D8F">
            <w:pPr>
              <w:rPr>
                <w:lang w:val="fr-FR"/>
              </w:rPr>
            </w:pPr>
            <w:r>
              <w:t xml:space="preserve">   </w:t>
            </w:r>
            <w:r w:rsidRPr="00F662C0">
              <w:t xml:space="preserve">Arielle </w:t>
            </w:r>
            <w:proofErr w:type="spellStart"/>
            <w:r w:rsidRPr="00F662C0">
              <w:t>Iley</w:t>
            </w:r>
            <w:proofErr w:type="spellEnd"/>
            <w:r w:rsidRPr="00F662C0">
              <w:t>, PA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0F062061" w14:textId="77777777" w:rsidR="00A17B68" w:rsidRPr="00A17B68" w:rsidRDefault="00A17B68" w:rsidP="00AB1D8F">
            <w:pPr>
              <w:rPr>
                <w:lang w:val="fr-FR"/>
              </w:rPr>
            </w:pPr>
          </w:p>
        </w:tc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14D4EB" w14:textId="77777777" w:rsidR="00A17B68" w:rsidRPr="00A17B68" w:rsidRDefault="00A17B68" w:rsidP="00AB1D8F">
            <w:pPr>
              <w:rPr>
                <w:lang w:val="fr-FR"/>
              </w:rPr>
            </w:pPr>
          </w:p>
        </w:tc>
      </w:tr>
      <w:tr w:rsidR="00A17B68" w:rsidRPr="00A17B68" w14:paraId="7E17E4CA" w14:textId="77777777" w:rsidTr="00AB1D8F">
        <w:tc>
          <w:tcPr>
            <w:tcW w:w="6101" w:type="dxa"/>
            <w:gridSpan w:val="2"/>
            <w:tcBorders>
              <w:bottom w:val="nil"/>
            </w:tcBorders>
            <w:vAlign w:val="center"/>
          </w:tcPr>
          <w:p w14:paraId="5C26A4A0" w14:textId="77777777" w:rsidR="00A17B68" w:rsidRDefault="00A17B68" w:rsidP="00AB1D8F">
            <w:pPr>
              <w:ind w:right="-120"/>
              <w:rPr>
                <w:b/>
                <w:bCs/>
              </w:rPr>
            </w:pPr>
            <w:r w:rsidRPr="00245AAF">
              <w:rPr>
                <w:b/>
                <w:bCs/>
              </w:rPr>
              <w:t>Pediatric Partners of Hampton Roads</w:t>
            </w:r>
          </w:p>
          <w:p w14:paraId="27DEADD4" w14:textId="2FB91917" w:rsidR="00A17B68" w:rsidRPr="00A17B68" w:rsidRDefault="00A17B68" w:rsidP="00AB1D8F">
            <w:pPr>
              <w:ind w:right="-120"/>
            </w:pPr>
            <w:r w:rsidRPr="00F662C0">
              <w:t>https://www.chkd.org/our-doctors/our-pediatricians/pediatric-partners-of-hampton-roads/</w:t>
            </w:r>
          </w:p>
        </w:tc>
        <w:tc>
          <w:tcPr>
            <w:tcW w:w="2331" w:type="dxa"/>
            <w:vMerge w:val="restart"/>
            <w:tcBorders>
              <w:right w:val="nil"/>
            </w:tcBorders>
            <w:vAlign w:val="center"/>
          </w:tcPr>
          <w:p w14:paraId="73FAD2F3" w14:textId="77777777" w:rsidR="00A17B68" w:rsidRDefault="00A17B68" w:rsidP="00AB1D8F">
            <w:r>
              <w:t>656 Independence Pkwy, Ste 200</w:t>
            </w:r>
          </w:p>
          <w:p w14:paraId="787BB719" w14:textId="77777777" w:rsidR="00A17B68" w:rsidRDefault="00A17B68" w:rsidP="00AB1D8F">
            <w:r>
              <w:t>Chesapeake, VA</w:t>
            </w:r>
          </w:p>
          <w:p w14:paraId="24BF7682" w14:textId="3D2C3FFB" w:rsidR="00A17B68" w:rsidRPr="00A17B68" w:rsidRDefault="00A17B68" w:rsidP="00AB1D8F">
            <w:r>
              <w:t>(757) 410-3630</w:t>
            </w:r>
          </w:p>
        </w:tc>
        <w:tc>
          <w:tcPr>
            <w:tcW w:w="2358" w:type="dxa"/>
            <w:vMerge w:val="restart"/>
            <w:tcBorders>
              <w:left w:val="nil"/>
            </w:tcBorders>
            <w:vAlign w:val="center"/>
          </w:tcPr>
          <w:p w14:paraId="6032208F" w14:textId="77777777" w:rsidR="00A17B68" w:rsidRPr="00A17B68" w:rsidRDefault="00A17B68" w:rsidP="00AB1D8F"/>
        </w:tc>
      </w:tr>
      <w:tr w:rsidR="00A17B68" w:rsidRPr="00A17B68" w14:paraId="21E67934" w14:textId="77777777" w:rsidTr="00AB1D8F">
        <w:tc>
          <w:tcPr>
            <w:tcW w:w="3055" w:type="dxa"/>
            <w:tcBorders>
              <w:top w:val="nil"/>
              <w:right w:val="nil"/>
            </w:tcBorders>
            <w:vAlign w:val="center"/>
          </w:tcPr>
          <w:p w14:paraId="75B1073A" w14:textId="44435086" w:rsidR="00A17B68" w:rsidRPr="00A17B68" w:rsidRDefault="00A17B68" w:rsidP="00AB1D8F">
            <w:pPr>
              <w:ind w:right="-120"/>
              <w:rPr>
                <w:lang w:val="fr-FR"/>
              </w:rPr>
            </w:pPr>
            <w:r w:rsidRPr="00EA3318">
              <w:t xml:space="preserve">   </w:t>
            </w:r>
            <w:proofErr w:type="spellStart"/>
            <w:r w:rsidRPr="00F662C0">
              <w:rPr>
                <w:lang w:val="fr-FR"/>
              </w:rPr>
              <w:t>Vernita</w:t>
            </w:r>
            <w:proofErr w:type="spellEnd"/>
            <w:r w:rsidRPr="00F662C0">
              <w:rPr>
                <w:lang w:val="fr-FR"/>
              </w:rPr>
              <w:t xml:space="preserve"> </w:t>
            </w:r>
            <w:proofErr w:type="spellStart"/>
            <w:r w:rsidRPr="00F662C0">
              <w:rPr>
                <w:lang w:val="fr-FR"/>
              </w:rPr>
              <w:t>Peeples</w:t>
            </w:r>
            <w:proofErr w:type="spellEnd"/>
            <w:r w:rsidRPr="00F662C0">
              <w:rPr>
                <w:lang w:val="fr-FR"/>
              </w:rPr>
              <w:t>, MD</w:t>
            </w:r>
          </w:p>
        </w:tc>
        <w:tc>
          <w:tcPr>
            <w:tcW w:w="3046" w:type="dxa"/>
            <w:tcBorders>
              <w:top w:val="nil"/>
              <w:left w:val="nil"/>
            </w:tcBorders>
            <w:vAlign w:val="center"/>
          </w:tcPr>
          <w:p w14:paraId="236F2100" w14:textId="56630E52" w:rsidR="00A17B68" w:rsidRPr="00A17B68" w:rsidRDefault="00A17B68" w:rsidP="00AB1D8F">
            <w:pPr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F662C0">
              <w:rPr>
                <w:lang w:val="fr-FR"/>
              </w:rPr>
              <w:t xml:space="preserve">Danielle J. </w:t>
            </w:r>
            <w:proofErr w:type="spellStart"/>
            <w:r w:rsidRPr="00F662C0">
              <w:rPr>
                <w:lang w:val="fr-FR"/>
              </w:rPr>
              <w:t>Lecky-Chaudhuri</w:t>
            </w:r>
            <w:proofErr w:type="spellEnd"/>
            <w:r w:rsidRPr="00F662C0">
              <w:rPr>
                <w:lang w:val="fr-FR"/>
              </w:rPr>
              <w:t>, MD</w:t>
            </w:r>
          </w:p>
        </w:tc>
        <w:tc>
          <w:tcPr>
            <w:tcW w:w="2331" w:type="dxa"/>
            <w:vMerge/>
            <w:tcBorders>
              <w:right w:val="nil"/>
            </w:tcBorders>
            <w:vAlign w:val="center"/>
          </w:tcPr>
          <w:p w14:paraId="7951CA3F" w14:textId="77777777" w:rsidR="00A17B68" w:rsidRPr="00A17B68" w:rsidRDefault="00A17B68" w:rsidP="00AB1D8F">
            <w:pPr>
              <w:rPr>
                <w:lang w:val="fr-FR"/>
              </w:rPr>
            </w:pPr>
          </w:p>
        </w:tc>
        <w:tc>
          <w:tcPr>
            <w:tcW w:w="2358" w:type="dxa"/>
            <w:vMerge/>
            <w:tcBorders>
              <w:left w:val="nil"/>
            </w:tcBorders>
            <w:vAlign w:val="center"/>
          </w:tcPr>
          <w:p w14:paraId="51C8DD81" w14:textId="77777777" w:rsidR="00A17B68" w:rsidRPr="00A17B68" w:rsidRDefault="00A17B68" w:rsidP="00AB1D8F">
            <w:pPr>
              <w:rPr>
                <w:lang w:val="fr-FR"/>
              </w:rPr>
            </w:pPr>
          </w:p>
        </w:tc>
      </w:tr>
    </w:tbl>
    <w:p w14:paraId="29EAC9F2" w14:textId="77777777" w:rsidR="00EE3DDA" w:rsidRPr="00A17B68" w:rsidRDefault="00EE3DDA">
      <w:pPr>
        <w:rPr>
          <w:lang w:val="fr-FR"/>
        </w:rPr>
      </w:pPr>
    </w:p>
    <w:sectPr w:rsidR="00EE3DDA" w:rsidRPr="00A17B68" w:rsidSect="00A17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68"/>
    <w:rsid w:val="00A17B68"/>
    <w:rsid w:val="00AB1D8F"/>
    <w:rsid w:val="00E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1388"/>
  <w15:chartTrackingRefBased/>
  <w15:docId w15:val="{8EAD211B-45C5-4142-8952-3CAE66F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Meier</dc:creator>
  <cp:keywords/>
  <dc:description/>
  <cp:lastModifiedBy>Kirsti Meier</cp:lastModifiedBy>
  <cp:revision>1</cp:revision>
  <dcterms:created xsi:type="dcterms:W3CDTF">2020-01-20T12:21:00Z</dcterms:created>
  <dcterms:modified xsi:type="dcterms:W3CDTF">2020-01-20T12:40:00Z</dcterms:modified>
</cp:coreProperties>
</file>